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6319E" w14:textId="5C8D131C" w:rsidR="005F2A68" w:rsidRPr="00C15EDC" w:rsidRDefault="005F2A68" w:rsidP="00B1521D">
      <w:pPr>
        <w:jc w:val="center"/>
        <w:rPr>
          <w:b/>
          <w:lang w:val="en-GB"/>
        </w:rPr>
      </w:pPr>
      <w:bookmarkStart w:id="0" w:name="_Hlk136449866"/>
      <w:r w:rsidRPr="00C15EDC">
        <w:rPr>
          <w:b/>
          <w:lang w:val="en-GB"/>
        </w:rPr>
        <w:t xml:space="preserve">Annex </w:t>
      </w:r>
      <w:r w:rsidR="00BD629D" w:rsidRPr="00C15EDC">
        <w:rPr>
          <w:b/>
          <w:lang w:val="en-GB"/>
        </w:rPr>
        <w:t>5</w:t>
      </w:r>
    </w:p>
    <w:p w14:paraId="104A6553" w14:textId="77777777" w:rsidR="005F2A68" w:rsidRPr="00C15EDC" w:rsidRDefault="005F2A68" w:rsidP="005F2A68">
      <w:pPr>
        <w:jc w:val="right"/>
        <w:rPr>
          <w:lang w:val="en-GB"/>
        </w:rPr>
      </w:pPr>
    </w:p>
    <w:p w14:paraId="111DDC6C" w14:textId="3EB69B29" w:rsidR="005F2A68" w:rsidRPr="00C15EDC" w:rsidRDefault="005F30D8" w:rsidP="005F2A68">
      <w:pPr>
        <w:jc w:val="center"/>
        <w:rPr>
          <w:b/>
          <w:lang w:val="en-GB"/>
        </w:rPr>
      </w:pPr>
      <w:r w:rsidRPr="00C15EDC">
        <w:rPr>
          <w:b/>
          <w:lang w:val="en-GB"/>
        </w:rPr>
        <w:t>ITB</w:t>
      </w:r>
      <w:r w:rsidR="005F2A68" w:rsidRPr="00C15EDC">
        <w:rPr>
          <w:b/>
          <w:lang w:val="en-GB"/>
        </w:rPr>
        <w:t xml:space="preserve"> </w:t>
      </w:r>
      <w:r w:rsidR="00E130A6" w:rsidRPr="00C15EDC">
        <w:rPr>
          <w:b/>
          <w:lang w:val="en-GB"/>
        </w:rPr>
        <w:t>Submission</w:t>
      </w:r>
      <w:r w:rsidR="005F2A68" w:rsidRPr="00C15EDC">
        <w:rPr>
          <w:b/>
          <w:lang w:val="en-GB"/>
        </w:rPr>
        <w:t xml:space="preserve"> </w:t>
      </w:r>
      <w:r w:rsidR="002275D7">
        <w:rPr>
          <w:b/>
          <w:lang w:val="en-GB"/>
        </w:rPr>
        <w:t>f</w:t>
      </w:r>
      <w:r w:rsidR="005F2A68" w:rsidRPr="00C15EDC">
        <w:rPr>
          <w:b/>
          <w:lang w:val="en-GB"/>
        </w:rPr>
        <w:t>orm</w:t>
      </w:r>
    </w:p>
    <w:p w14:paraId="419DE8B6" w14:textId="77777777" w:rsidR="005F2A68" w:rsidRPr="00C15EDC" w:rsidRDefault="005F2A68" w:rsidP="005F2A68">
      <w:pPr>
        <w:jc w:val="center"/>
        <w:rPr>
          <w:b/>
          <w:lang w:val="en-GB"/>
        </w:rPr>
      </w:pPr>
    </w:p>
    <w:p w14:paraId="61F560E9" w14:textId="743120C8" w:rsidR="005F2A68" w:rsidRPr="00C15EDC" w:rsidRDefault="005F2A68" w:rsidP="00E223E4">
      <w:pPr>
        <w:pStyle w:val="NoSpacing"/>
        <w:jc w:val="both"/>
        <w:rPr>
          <w:rFonts w:ascii="Times New Roman" w:hAnsi="Times New Roman"/>
          <w:i/>
          <w:iCs/>
          <w:sz w:val="20"/>
          <w:szCs w:val="20"/>
          <w:lang w:val="en-GB"/>
        </w:rPr>
      </w:pPr>
      <w:r w:rsidRPr="00C15EDC">
        <w:rPr>
          <w:rFonts w:ascii="Times New Roman" w:hAnsi="Times New Roman"/>
          <w:i/>
          <w:iCs/>
          <w:sz w:val="20"/>
          <w:szCs w:val="20"/>
          <w:lang w:val="en-GB"/>
        </w:rPr>
        <w:t xml:space="preserve">The </w:t>
      </w:r>
      <w:r w:rsidR="005F30D8" w:rsidRPr="00C15EDC">
        <w:rPr>
          <w:rFonts w:ascii="Times New Roman" w:hAnsi="Times New Roman"/>
          <w:i/>
          <w:iCs/>
          <w:sz w:val="20"/>
          <w:szCs w:val="20"/>
          <w:lang w:val="en-GB"/>
        </w:rPr>
        <w:t>ITB</w:t>
      </w:r>
      <w:r w:rsidR="00E130A6" w:rsidRPr="00C15EDC">
        <w:rPr>
          <w:rFonts w:ascii="Times New Roman" w:hAnsi="Times New Roman"/>
          <w:i/>
          <w:iCs/>
          <w:sz w:val="20"/>
          <w:szCs w:val="20"/>
          <w:lang w:val="en-GB"/>
        </w:rPr>
        <w:t xml:space="preserve"> Submission</w:t>
      </w:r>
      <w:r w:rsidRPr="00C15EDC">
        <w:rPr>
          <w:rFonts w:ascii="Times New Roman" w:hAnsi="Times New Roman"/>
          <w:i/>
          <w:iCs/>
          <w:sz w:val="20"/>
          <w:szCs w:val="20"/>
          <w:lang w:val="en-GB"/>
        </w:rPr>
        <w:t xml:space="preserve"> Form must be completed, </w:t>
      </w:r>
      <w:proofErr w:type="gramStart"/>
      <w:r w:rsidRPr="00C15EDC">
        <w:rPr>
          <w:rFonts w:ascii="Times New Roman" w:hAnsi="Times New Roman"/>
          <w:i/>
          <w:iCs/>
          <w:sz w:val="20"/>
          <w:szCs w:val="20"/>
          <w:lang w:val="en-GB"/>
        </w:rPr>
        <w:t>signed</w:t>
      </w:r>
      <w:proofErr w:type="gramEnd"/>
      <w:r w:rsidRPr="00C15EDC">
        <w:rPr>
          <w:rFonts w:ascii="Times New Roman" w:hAnsi="Times New Roman"/>
          <w:i/>
          <w:iCs/>
          <w:sz w:val="20"/>
          <w:szCs w:val="20"/>
          <w:lang w:val="en-GB"/>
        </w:rPr>
        <w:t xml:space="preserve"> and returned to GCF. Quotations must be made in accordance with the instructions contained in this </w:t>
      </w:r>
      <w:r w:rsidR="005F30D8" w:rsidRPr="00C15EDC">
        <w:rPr>
          <w:rFonts w:ascii="Times New Roman" w:hAnsi="Times New Roman"/>
          <w:i/>
          <w:iCs/>
          <w:sz w:val="20"/>
          <w:szCs w:val="20"/>
          <w:lang w:val="en-GB"/>
        </w:rPr>
        <w:t>ITB</w:t>
      </w:r>
      <w:r w:rsidR="00643921" w:rsidRPr="00C15EDC">
        <w:rPr>
          <w:rFonts w:ascii="Times New Roman" w:hAnsi="Times New Roman"/>
          <w:i/>
          <w:iCs/>
          <w:sz w:val="20"/>
          <w:szCs w:val="20"/>
          <w:lang w:val="en-GB"/>
        </w:rPr>
        <w:t>.</w:t>
      </w:r>
    </w:p>
    <w:p w14:paraId="1D93BFD6" w14:textId="77777777" w:rsidR="005F2A68" w:rsidRPr="00C15EDC" w:rsidRDefault="005F2A68" w:rsidP="00E223E4">
      <w:pPr>
        <w:pStyle w:val="NoSpacing"/>
        <w:jc w:val="both"/>
        <w:rPr>
          <w:rFonts w:ascii="Times New Roman" w:hAnsi="Times New Roman"/>
          <w:sz w:val="20"/>
          <w:szCs w:val="20"/>
          <w:lang w:val="en-GB"/>
        </w:rPr>
      </w:pPr>
    </w:p>
    <w:p w14:paraId="48332B84" w14:textId="516FD6C6" w:rsidR="005F2A68" w:rsidRPr="00C15EDC" w:rsidRDefault="005F2A68" w:rsidP="005A11DB">
      <w:pPr>
        <w:pStyle w:val="NoSpacing"/>
        <w:spacing w:line="240" w:lineRule="atLeast"/>
        <w:jc w:val="both"/>
        <w:rPr>
          <w:rFonts w:ascii="Times New Roman" w:hAnsi="Times New Roman"/>
          <w:sz w:val="20"/>
          <w:szCs w:val="20"/>
          <w:lang w:val="en-GB"/>
        </w:rPr>
      </w:pPr>
      <w:r w:rsidRPr="00C15EDC">
        <w:rPr>
          <w:rFonts w:ascii="Times New Roman" w:hAnsi="Times New Roman"/>
          <w:sz w:val="20"/>
          <w:szCs w:val="20"/>
          <w:lang w:val="en-GB"/>
        </w:rPr>
        <w:t xml:space="preserve">The undersigned, having read the terms and conditions of </w:t>
      </w:r>
      <w:r w:rsidR="00643921" w:rsidRPr="00C15EDC">
        <w:rPr>
          <w:rFonts w:ascii="Times New Roman" w:hAnsi="Times New Roman"/>
          <w:sz w:val="20"/>
          <w:szCs w:val="20"/>
          <w:lang w:val="en-GB"/>
        </w:rPr>
        <w:t>this r</w:t>
      </w:r>
      <w:r w:rsidR="00F634BF" w:rsidRPr="00C15EDC">
        <w:rPr>
          <w:rFonts w:ascii="Times New Roman" w:hAnsi="Times New Roman"/>
          <w:sz w:val="20"/>
          <w:szCs w:val="20"/>
          <w:lang w:val="en-GB"/>
        </w:rPr>
        <w:t xml:space="preserve">equest for </w:t>
      </w:r>
      <w:r w:rsidR="00643921" w:rsidRPr="00C15EDC">
        <w:rPr>
          <w:rFonts w:ascii="Times New Roman" w:hAnsi="Times New Roman"/>
          <w:sz w:val="20"/>
          <w:szCs w:val="20"/>
          <w:lang w:val="en-GB"/>
        </w:rPr>
        <w:t>q</w:t>
      </w:r>
      <w:r w:rsidR="00F634BF" w:rsidRPr="00C15EDC">
        <w:rPr>
          <w:rFonts w:ascii="Times New Roman" w:hAnsi="Times New Roman"/>
          <w:sz w:val="20"/>
          <w:szCs w:val="20"/>
          <w:lang w:val="en-GB"/>
        </w:rPr>
        <w:t>uotation no</w:t>
      </w:r>
      <w:r w:rsidR="00F634BF" w:rsidRPr="00C15EDC">
        <w:rPr>
          <w:rFonts w:ascii="Times New Roman" w:hAnsi="Times New Roman"/>
          <w:b/>
          <w:bCs/>
          <w:sz w:val="20"/>
          <w:szCs w:val="20"/>
          <w:lang w:val="en-GB"/>
        </w:rPr>
        <w:t xml:space="preserve">. </w:t>
      </w:r>
      <w:r w:rsidR="005F30D8" w:rsidRPr="00C15EDC">
        <w:rPr>
          <w:rFonts w:ascii="Times New Roman" w:hAnsi="Times New Roman"/>
          <w:b/>
          <w:bCs/>
          <w:sz w:val="20"/>
          <w:szCs w:val="20"/>
          <w:lang w:val="en-GB"/>
        </w:rPr>
        <w:t>ITB</w:t>
      </w:r>
      <w:r w:rsidR="00643921" w:rsidRPr="00C15EDC">
        <w:rPr>
          <w:rFonts w:ascii="Times New Roman" w:hAnsi="Times New Roman"/>
          <w:b/>
          <w:bCs/>
          <w:sz w:val="20"/>
          <w:szCs w:val="20"/>
          <w:lang w:val="en-GB"/>
        </w:rPr>
        <w:t>/</w:t>
      </w:r>
      <w:r w:rsidR="00CC4D9F" w:rsidRPr="00C15EDC">
        <w:rPr>
          <w:rFonts w:ascii="Times New Roman" w:hAnsi="Times New Roman"/>
          <w:b/>
          <w:bCs/>
          <w:sz w:val="20"/>
          <w:szCs w:val="20"/>
          <w:lang w:val="en-GB"/>
        </w:rPr>
        <w:t>2023</w:t>
      </w:r>
      <w:r w:rsidR="00E223E4" w:rsidRPr="00C15EDC">
        <w:rPr>
          <w:rFonts w:ascii="Times New Roman" w:hAnsi="Times New Roman"/>
          <w:b/>
          <w:bCs/>
          <w:sz w:val="20"/>
          <w:szCs w:val="20"/>
          <w:lang w:val="en-GB"/>
        </w:rPr>
        <w:t>/</w:t>
      </w:r>
      <w:r w:rsidR="00CC4D9F" w:rsidRPr="00C15EDC">
        <w:rPr>
          <w:rFonts w:ascii="Times New Roman" w:hAnsi="Times New Roman"/>
          <w:b/>
          <w:bCs/>
          <w:sz w:val="20"/>
          <w:szCs w:val="20"/>
          <w:lang w:val="en-GB"/>
        </w:rPr>
        <w:t>00</w:t>
      </w:r>
      <w:r w:rsidR="005A5088" w:rsidRPr="00C15EDC">
        <w:rPr>
          <w:rFonts w:ascii="Times New Roman" w:hAnsi="Times New Roman"/>
          <w:b/>
          <w:bCs/>
          <w:sz w:val="20"/>
          <w:szCs w:val="20"/>
          <w:lang w:val="en-GB"/>
        </w:rPr>
        <w:t>4</w:t>
      </w:r>
      <w:r w:rsidRPr="00C15EDC">
        <w:rPr>
          <w:rFonts w:ascii="Times New Roman" w:hAnsi="Times New Roman"/>
          <w:sz w:val="20"/>
          <w:szCs w:val="20"/>
          <w:lang w:val="en-GB"/>
        </w:rPr>
        <w:t xml:space="preserve"> set out in the attached document, hereby offers to provide the </w:t>
      </w:r>
      <w:r w:rsidR="00297659" w:rsidRPr="00C15EDC">
        <w:rPr>
          <w:rFonts w:ascii="Times New Roman" w:hAnsi="Times New Roman"/>
          <w:sz w:val="20"/>
          <w:szCs w:val="20"/>
          <w:lang w:val="en-GB"/>
        </w:rPr>
        <w:t xml:space="preserve">required </w:t>
      </w:r>
      <w:r w:rsidRPr="00C15EDC">
        <w:rPr>
          <w:rFonts w:ascii="Times New Roman" w:hAnsi="Times New Roman"/>
          <w:sz w:val="20"/>
          <w:szCs w:val="20"/>
          <w:lang w:val="en-GB"/>
        </w:rPr>
        <w:t>goods</w:t>
      </w:r>
      <w:r w:rsidR="00297659" w:rsidRPr="00C15EDC">
        <w:rPr>
          <w:rFonts w:ascii="Times New Roman" w:hAnsi="Times New Roman"/>
          <w:sz w:val="20"/>
          <w:szCs w:val="20"/>
          <w:lang w:val="en-GB"/>
        </w:rPr>
        <w:t xml:space="preserve"> and</w:t>
      </w:r>
      <w:r w:rsidR="00F634BF" w:rsidRPr="00C15EDC">
        <w:rPr>
          <w:rFonts w:ascii="Times New Roman" w:hAnsi="Times New Roman"/>
          <w:sz w:val="20"/>
          <w:szCs w:val="20"/>
          <w:lang w:val="en-GB"/>
        </w:rPr>
        <w:t>/or</w:t>
      </w:r>
      <w:r w:rsidR="00297659" w:rsidRPr="00C15EDC">
        <w:rPr>
          <w:rFonts w:ascii="Times New Roman" w:hAnsi="Times New Roman"/>
          <w:sz w:val="20"/>
          <w:szCs w:val="20"/>
          <w:lang w:val="en-GB"/>
        </w:rPr>
        <w:t xml:space="preserve"> services</w:t>
      </w:r>
      <w:r w:rsidRPr="00C15EDC">
        <w:rPr>
          <w:rFonts w:ascii="Times New Roman" w:hAnsi="Times New Roman"/>
          <w:sz w:val="20"/>
          <w:szCs w:val="20"/>
          <w:lang w:val="en-GB"/>
        </w:rPr>
        <w:t xml:space="preserve"> specified in the </w:t>
      </w:r>
      <w:r w:rsidR="005F30D8" w:rsidRPr="00C15EDC">
        <w:rPr>
          <w:rFonts w:ascii="Times New Roman" w:hAnsi="Times New Roman"/>
          <w:sz w:val="20"/>
          <w:szCs w:val="20"/>
          <w:lang w:val="en-GB"/>
        </w:rPr>
        <w:t>ITB</w:t>
      </w:r>
      <w:r w:rsidRPr="00C15EDC">
        <w:rPr>
          <w:rFonts w:ascii="Times New Roman" w:hAnsi="Times New Roman"/>
          <w:sz w:val="20"/>
          <w:szCs w:val="20"/>
          <w:lang w:val="en-GB"/>
        </w:rPr>
        <w:t xml:space="preserve"> at the price or prices quoted, in accordance with any specifications stated, and subject to the terms and conditions set out or specified in the bid document.</w:t>
      </w:r>
    </w:p>
    <w:p w14:paraId="28425E77" w14:textId="152EBA06" w:rsidR="00E130A6" w:rsidRPr="00C15EDC" w:rsidRDefault="00E130A6" w:rsidP="005A11DB">
      <w:pPr>
        <w:pStyle w:val="NoSpacing"/>
        <w:spacing w:line="240" w:lineRule="atLeast"/>
        <w:jc w:val="both"/>
        <w:rPr>
          <w:rFonts w:ascii="Times New Roman" w:hAnsi="Times New Roman"/>
          <w:sz w:val="20"/>
          <w:szCs w:val="20"/>
          <w:lang w:val="en-GB"/>
        </w:rPr>
      </w:pPr>
    </w:p>
    <w:p w14:paraId="5C0ACF7A" w14:textId="66F9306C" w:rsidR="00E130A6" w:rsidRPr="00C15EDC" w:rsidRDefault="00E130A6" w:rsidP="005A11DB">
      <w:pPr>
        <w:spacing w:line="240" w:lineRule="atLeast"/>
        <w:jc w:val="both"/>
        <w:rPr>
          <w:snapToGrid w:val="0"/>
          <w:color w:val="000000"/>
          <w:lang w:val="en-GB"/>
        </w:rPr>
      </w:pPr>
      <w:r w:rsidRPr="00C15EDC">
        <w:rPr>
          <w:snapToGrid w:val="0"/>
          <w:color w:val="000000"/>
          <w:lang w:val="en-GB"/>
        </w:rPr>
        <w:t xml:space="preserve">We agree to abide by our Offer for a period of </w:t>
      </w:r>
      <w:r w:rsidRPr="00C15EDC">
        <w:rPr>
          <w:b/>
          <w:bCs/>
          <w:snapToGrid w:val="0"/>
          <w:color w:val="000000"/>
          <w:lang w:val="en-GB"/>
        </w:rPr>
        <w:t>90 days</w:t>
      </w:r>
      <w:r w:rsidRPr="00C15EDC">
        <w:rPr>
          <w:snapToGrid w:val="0"/>
          <w:color w:val="000000"/>
          <w:lang w:val="en-GB"/>
        </w:rPr>
        <w:t xml:space="preserve"> from the </w:t>
      </w:r>
      <w:r w:rsidR="005F30D8" w:rsidRPr="00C15EDC">
        <w:rPr>
          <w:snapToGrid w:val="0"/>
          <w:color w:val="000000"/>
          <w:lang w:val="en-GB"/>
        </w:rPr>
        <w:t>ITB</w:t>
      </w:r>
      <w:r w:rsidRPr="00C15EDC">
        <w:rPr>
          <w:snapToGrid w:val="0"/>
          <w:color w:val="000000"/>
          <w:lang w:val="en-GB"/>
        </w:rPr>
        <w:t xml:space="preserve"> closing date and it shall remain binding and may be accepted at any time</w:t>
      </w:r>
      <w:r w:rsidR="000915FC" w:rsidRPr="00C15EDC">
        <w:rPr>
          <w:snapToGrid w:val="0"/>
          <w:color w:val="000000"/>
          <w:lang w:val="en-GB"/>
        </w:rPr>
        <w:t xml:space="preserve"> by the GCF</w:t>
      </w:r>
      <w:r w:rsidRPr="00C15EDC">
        <w:rPr>
          <w:snapToGrid w:val="0"/>
          <w:color w:val="000000"/>
          <w:lang w:val="en-GB"/>
        </w:rPr>
        <w:t xml:space="preserve"> before the expiration of that period. Furthermore, if awarded, we agree to abide by the prices we have quoted in our offer</w:t>
      </w:r>
      <w:r w:rsidR="00EA09D6" w:rsidRPr="00C15EDC">
        <w:rPr>
          <w:snapToGrid w:val="0"/>
          <w:color w:val="000000"/>
          <w:lang w:val="en-GB"/>
        </w:rPr>
        <w:t xml:space="preserve"> for </w:t>
      </w:r>
      <w:r w:rsidR="00EF2390" w:rsidRPr="00C15EDC">
        <w:rPr>
          <w:snapToGrid w:val="0"/>
          <w:color w:val="000000"/>
          <w:lang w:val="en-GB"/>
        </w:rPr>
        <w:t xml:space="preserve">the </w:t>
      </w:r>
      <w:r w:rsidR="00477A9F" w:rsidRPr="00C15EDC">
        <w:rPr>
          <w:snapToGrid w:val="0"/>
          <w:color w:val="000000"/>
          <w:lang w:val="en-GB"/>
        </w:rPr>
        <w:t xml:space="preserve">three (3) years contract. </w:t>
      </w:r>
    </w:p>
    <w:p w14:paraId="25C65BC1" w14:textId="77777777" w:rsidR="00E130A6" w:rsidRPr="00C15EDC" w:rsidRDefault="00E130A6" w:rsidP="005A11DB">
      <w:pPr>
        <w:spacing w:line="240" w:lineRule="atLeast"/>
        <w:jc w:val="both"/>
        <w:rPr>
          <w:snapToGrid w:val="0"/>
          <w:color w:val="000000"/>
          <w:lang w:val="en-GB"/>
        </w:rPr>
      </w:pPr>
    </w:p>
    <w:p w14:paraId="449B7F3F" w14:textId="5831FD19" w:rsidR="00E130A6" w:rsidRPr="00C15EDC" w:rsidRDefault="00E130A6" w:rsidP="005A11DB">
      <w:pPr>
        <w:spacing w:line="240" w:lineRule="atLeast"/>
        <w:jc w:val="both"/>
        <w:rPr>
          <w:snapToGrid w:val="0"/>
          <w:color w:val="000000"/>
          <w:lang w:val="en-GB"/>
        </w:rPr>
      </w:pPr>
      <w:r w:rsidRPr="00C15EDC">
        <w:rPr>
          <w:snapToGrid w:val="0"/>
          <w:color w:val="000000"/>
          <w:lang w:val="en-GB"/>
        </w:rPr>
        <w:t xml:space="preserve">We </w:t>
      </w:r>
      <w:r w:rsidR="00F634BF" w:rsidRPr="00C15EDC">
        <w:rPr>
          <w:snapToGrid w:val="0"/>
          <w:color w:val="000000"/>
          <w:lang w:val="en-GB"/>
        </w:rPr>
        <w:t xml:space="preserve">also </w:t>
      </w:r>
      <w:r w:rsidRPr="00C15EDC">
        <w:rPr>
          <w:snapToGrid w:val="0"/>
          <w:color w:val="000000"/>
          <w:lang w:val="en-GB"/>
        </w:rPr>
        <w:t xml:space="preserve">understand that </w:t>
      </w:r>
      <w:r w:rsidR="00F634BF" w:rsidRPr="00C15EDC">
        <w:rPr>
          <w:snapToGrid w:val="0"/>
          <w:color w:val="000000"/>
          <w:lang w:val="en-GB"/>
        </w:rPr>
        <w:t>the GCF is</w:t>
      </w:r>
      <w:r w:rsidRPr="00C15EDC">
        <w:rPr>
          <w:snapToGrid w:val="0"/>
          <w:color w:val="000000"/>
          <w:lang w:val="en-GB"/>
        </w:rPr>
        <w:t xml:space="preserve"> not bound to accept any offer</w:t>
      </w:r>
      <w:r w:rsidR="00F634BF" w:rsidRPr="00C15EDC">
        <w:rPr>
          <w:snapToGrid w:val="0"/>
          <w:color w:val="000000"/>
          <w:lang w:val="en-GB"/>
        </w:rPr>
        <w:t xml:space="preserve"> it </w:t>
      </w:r>
      <w:r w:rsidRPr="00C15EDC">
        <w:rPr>
          <w:snapToGrid w:val="0"/>
          <w:color w:val="000000"/>
          <w:lang w:val="en-GB"/>
        </w:rPr>
        <w:t>may receive.</w:t>
      </w:r>
    </w:p>
    <w:p w14:paraId="6E193853" w14:textId="77777777" w:rsidR="005F2A68" w:rsidRPr="00C15EDC" w:rsidRDefault="005F2A68" w:rsidP="005A11DB">
      <w:pPr>
        <w:pStyle w:val="NoSpacing"/>
        <w:spacing w:line="240" w:lineRule="atLeast"/>
        <w:jc w:val="both"/>
        <w:rPr>
          <w:rFonts w:ascii="Times New Roman" w:hAnsi="Times New Roman"/>
          <w:sz w:val="20"/>
          <w:szCs w:val="20"/>
          <w:lang w:val="en-GB"/>
        </w:rPr>
      </w:pPr>
    </w:p>
    <w:p w14:paraId="5892AC08" w14:textId="6D7B2D4C" w:rsidR="005F2A68" w:rsidRPr="00C15EDC" w:rsidRDefault="005F2A68" w:rsidP="005A11DB">
      <w:pPr>
        <w:pStyle w:val="NoSpacing"/>
        <w:spacing w:line="240" w:lineRule="atLeast"/>
        <w:jc w:val="both"/>
        <w:rPr>
          <w:rFonts w:ascii="Times New Roman" w:hAnsi="Times New Roman"/>
          <w:sz w:val="20"/>
          <w:szCs w:val="20"/>
          <w:lang w:val="en-GB"/>
        </w:rPr>
      </w:pPr>
      <w:r w:rsidRPr="00C15EDC">
        <w:rPr>
          <w:rFonts w:ascii="Times New Roman" w:hAnsi="Times New Roman"/>
          <w:sz w:val="20"/>
          <w:szCs w:val="20"/>
          <w:lang w:val="en-GB"/>
        </w:rPr>
        <w:t>I, ____________</w:t>
      </w:r>
      <w:r w:rsidRPr="00C15EDC">
        <w:rPr>
          <w:rFonts w:ascii="Times New Roman" w:hAnsi="Times New Roman"/>
          <w:sz w:val="20"/>
          <w:szCs w:val="20"/>
          <w:u w:val="single"/>
          <w:lang w:val="en-GB"/>
        </w:rPr>
        <w:t>(Name of Signing Official)</w:t>
      </w:r>
      <w:r w:rsidRPr="00C15EDC">
        <w:rPr>
          <w:rFonts w:ascii="Times New Roman" w:hAnsi="Times New Roman"/>
          <w:sz w:val="20"/>
          <w:szCs w:val="20"/>
          <w:lang w:val="en-GB"/>
        </w:rPr>
        <w:t>____________, certify that I am ______</w:t>
      </w:r>
      <w:r w:rsidRPr="00C15EDC">
        <w:rPr>
          <w:rFonts w:ascii="Times New Roman" w:hAnsi="Times New Roman"/>
          <w:sz w:val="20"/>
          <w:szCs w:val="20"/>
          <w:u w:val="single"/>
          <w:lang w:val="en-GB"/>
        </w:rPr>
        <w:t>(Position)</w:t>
      </w:r>
      <w:r w:rsidRPr="00C15EDC">
        <w:rPr>
          <w:rFonts w:ascii="Times New Roman" w:hAnsi="Times New Roman"/>
          <w:sz w:val="20"/>
          <w:szCs w:val="20"/>
          <w:lang w:val="en-GB"/>
        </w:rPr>
        <w:t>_______ of __________</w:t>
      </w:r>
      <w:r w:rsidRPr="00C15EDC">
        <w:rPr>
          <w:rFonts w:ascii="Times New Roman" w:hAnsi="Times New Roman"/>
          <w:sz w:val="20"/>
          <w:szCs w:val="20"/>
          <w:u w:val="single"/>
          <w:lang w:val="en-GB"/>
        </w:rPr>
        <w:t>(Legal Name of Company)</w:t>
      </w:r>
      <w:r w:rsidRPr="00C15EDC">
        <w:rPr>
          <w:rFonts w:ascii="Times New Roman" w:hAnsi="Times New Roman"/>
          <w:sz w:val="20"/>
          <w:szCs w:val="20"/>
          <w:lang w:val="en-GB"/>
        </w:rPr>
        <w:t xml:space="preserve">___________; that by signing this </w:t>
      </w:r>
      <w:r w:rsidR="005F30D8" w:rsidRPr="00C15EDC">
        <w:rPr>
          <w:rFonts w:ascii="Times New Roman" w:hAnsi="Times New Roman"/>
          <w:sz w:val="20"/>
          <w:szCs w:val="20"/>
          <w:lang w:val="en-GB"/>
        </w:rPr>
        <w:t>ITB</w:t>
      </w:r>
      <w:r w:rsidRPr="00C15EDC">
        <w:rPr>
          <w:rFonts w:ascii="Times New Roman" w:hAnsi="Times New Roman"/>
          <w:sz w:val="20"/>
          <w:szCs w:val="20"/>
          <w:lang w:val="en-GB"/>
        </w:rPr>
        <w:t xml:space="preserve"> bid for and on behalf of __________</w:t>
      </w:r>
      <w:r w:rsidRPr="00C15EDC">
        <w:rPr>
          <w:rFonts w:ascii="Times New Roman" w:hAnsi="Times New Roman"/>
          <w:sz w:val="20"/>
          <w:szCs w:val="20"/>
          <w:u w:val="single"/>
          <w:lang w:val="en-GB"/>
        </w:rPr>
        <w:t>(Legal Name of Company)</w:t>
      </w:r>
      <w:r w:rsidRPr="00C15EDC">
        <w:rPr>
          <w:rFonts w:ascii="Times New Roman" w:hAnsi="Times New Roman"/>
          <w:sz w:val="20"/>
          <w:szCs w:val="20"/>
          <w:lang w:val="en-GB"/>
        </w:rPr>
        <w:t>___________ I am certifying that all information contained herein is accurate and truthful and that the signing of this bid is within the scope of my powers.</w:t>
      </w:r>
    </w:p>
    <w:p w14:paraId="0DDE8DB2" w14:textId="77777777" w:rsidR="005F2A68" w:rsidRPr="00C15EDC" w:rsidRDefault="005F2A68" w:rsidP="005F2A68">
      <w:pPr>
        <w:pStyle w:val="NoSpacing"/>
        <w:rPr>
          <w:rFonts w:ascii="Times New Roman" w:hAnsi="Times New Roman"/>
          <w:sz w:val="20"/>
          <w:szCs w:val="20"/>
          <w:lang w:val="en-GB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740"/>
        <w:gridCol w:w="2510"/>
        <w:gridCol w:w="2069"/>
        <w:gridCol w:w="1707"/>
      </w:tblGrid>
      <w:tr w:rsidR="00D00CA3" w:rsidRPr="00C15EDC" w14:paraId="33E4B9B7" w14:textId="77777777" w:rsidTr="003C12A5">
        <w:trPr>
          <w:trHeight w:val="341"/>
        </w:trPr>
        <w:tc>
          <w:tcPr>
            <w:tcW w:w="2898" w:type="dxa"/>
            <w:tcBorders>
              <w:bottom w:val="single" w:sz="4" w:space="0" w:color="auto"/>
            </w:tcBorders>
            <w:shd w:val="clear" w:color="auto" w:fill="auto"/>
          </w:tcPr>
          <w:p w14:paraId="4F57EAD6" w14:textId="77777777" w:rsidR="00E130A6" w:rsidRPr="00C15EDC" w:rsidRDefault="00E130A6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  <w:p w14:paraId="21248DB8" w14:textId="7ACAC0EB" w:rsidR="004A0355" w:rsidRPr="00C15EDC" w:rsidRDefault="004A0355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125D9D72" w14:textId="77777777" w:rsidR="00E130A6" w:rsidRPr="00C15EDC" w:rsidRDefault="00E130A6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auto"/>
          </w:tcPr>
          <w:p w14:paraId="2C6DCA79" w14:textId="77777777" w:rsidR="00E130A6" w:rsidRPr="00C15EDC" w:rsidRDefault="00E130A6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14:paraId="0AFD564F" w14:textId="77777777" w:rsidR="00E130A6" w:rsidRPr="00C15EDC" w:rsidRDefault="00E130A6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</w:tr>
      <w:tr w:rsidR="00D00CA3" w:rsidRPr="00C15EDC" w14:paraId="13A8A2E6" w14:textId="77777777" w:rsidTr="003C12A5">
        <w:tc>
          <w:tcPr>
            <w:tcW w:w="2898" w:type="dxa"/>
            <w:tcBorders>
              <w:top w:val="single" w:sz="4" w:space="0" w:color="auto"/>
            </w:tcBorders>
            <w:shd w:val="clear" w:color="auto" w:fill="auto"/>
          </w:tcPr>
          <w:p w14:paraId="51A7E1B9" w14:textId="03F0CEFF" w:rsidR="00E130A6" w:rsidRPr="00C15EDC" w:rsidRDefault="00F634BF" w:rsidP="00FE2D18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Name of Signing Official</w:t>
            </w:r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auto"/>
          </w:tcPr>
          <w:p w14:paraId="308B46D5" w14:textId="2CED217D" w:rsidR="00E130A6" w:rsidRPr="00C15EDC" w:rsidRDefault="00F634BF" w:rsidP="00FE2D18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Title/Position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shd w:val="clear" w:color="auto" w:fill="auto"/>
          </w:tcPr>
          <w:p w14:paraId="6A291DF0" w14:textId="6E5310F7" w:rsidR="00E130A6" w:rsidRPr="00C15EDC" w:rsidRDefault="00F634BF" w:rsidP="00FE2D18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Signature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auto"/>
          </w:tcPr>
          <w:p w14:paraId="466E61BE" w14:textId="68564A0B" w:rsidR="00E130A6" w:rsidRPr="00C15EDC" w:rsidRDefault="00F634BF" w:rsidP="00FE2D18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Date</w:t>
            </w:r>
          </w:p>
        </w:tc>
      </w:tr>
    </w:tbl>
    <w:p w14:paraId="6FAFD969" w14:textId="77777777" w:rsidR="00E130A6" w:rsidRPr="00C15EDC" w:rsidRDefault="00E130A6" w:rsidP="005F2A68">
      <w:pPr>
        <w:pStyle w:val="NoSpacing"/>
        <w:rPr>
          <w:rFonts w:ascii="Times New Roman" w:hAnsi="Times New Roman"/>
          <w:sz w:val="20"/>
          <w:szCs w:val="20"/>
          <w:lang w:val="en-GB"/>
        </w:rPr>
      </w:pPr>
    </w:p>
    <w:p w14:paraId="6E9B04BF" w14:textId="77777777" w:rsidR="004A0355" w:rsidRPr="00C15EDC" w:rsidRDefault="004A0355" w:rsidP="005F2A68">
      <w:pPr>
        <w:pStyle w:val="NoSpacing"/>
        <w:rPr>
          <w:rFonts w:ascii="Times New Roman" w:hAnsi="Times New Roman"/>
          <w:sz w:val="20"/>
          <w:szCs w:val="20"/>
          <w:lang w:val="en-GB"/>
        </w:rPr>
      </w:pPr>
    </w:p>
    <w:p w14:paraId="683554E3" w14:textId="7AD8EA22" w:rsidR="005F2A68" w:rsidRPr="00C15EDC" w:rsidRDefault="00F634BF" w:rsidP="005F2A68">
      <w:pPr>
        <w:pStyle w:val="NoSpacing"/>
        <w:rPr>
          <w:rFonts w:ascii="Times New Roman" w:hAnsi="Times New Roman"/>
          <w:sz w:val="20"/>
          <w:szCs w:val="20"/>
          <w:lang w:val="en-GB"/>
        </w:rPr>
      </w:pPr>
      <w:r w:rsidRPr="00C15EDC">
        <w:rPr>
          <w:rFonts w:ascii="Times New Roman" w:hAnsi="Times New Roman"/>
          <w:sz w:val="20"/>
          <w:szCs w:val="20"/>
          <w:lang w:val="en-GB"/>
        </w:rPr>
        <w:t>Please p</w:t>
      </w:r>
      <w:r w:rsidR="005F2A68" w:rsidRPr="00C15EDC">
        <w:rPr>
          <w:rFonts w:ascii="Times New Roman" w:hAnsi="Times New Roman"/>
          <w:sz w:val="20"/>
          <w:szCs w:val="20"/>
          <w:lang w:val="en-GB"/>
        </w:rPr>
        <w:t xml:space="preserve">rovide the </w:t>
      </w:r>
      <w:r w:rsidR="004A0355" w:rsidRPr="00C15EDC">
        <w:rPr>
          <w:rFonts w:ascii="Times New Roman" w:hAnsi="Times New Roman"/>
          <w:sz w:val="20"/>
          <w:szCs w:val="20"/>
          <w:lang w:val="en-GB"/>
        </w:rPr>
        <w:t xml:space="preserve">details of your company’s </w:t>
      </w:r>
      <w:r w:rsidR="005F2A68" w:rsidRPr="00C15EDC">
        <w:rPr>
          <w:rFonts w:ascii="Times New Roman" w:hAnsi="Times New Roman"/>
          <w:sz w:val="20"/>
          <w:szCs w:val="20"/>
          <w:lang w:val="en-GB"/>
        </w:rPr>
        <w:t>primary contact</w:t>
      </w:r>
      <w:r w:rsidR="004A0355" w:rsidRPr="00C15EDC">
        <w:rPr>
          <w:rFonts w:ascii="Times New Roman" w:hAnsi="Times New Roman"/>
          <w:sz w:val="20"/>
          <w:szCs w:val="20"/>
          <w:lang w:val="en-GB"/>
        </w:rPr>
        <w:t xml:space="preserve"> person </w:t>
      </w:r>
      <w:r w:rsidR="005F2A68" w:rsidRPr="00C15EDC">
        <w:rPr>
          <w:rFonts w:ascii="Times New Roman" w:hAnsi="Times New Roman"/>
          <w:sz w:val="20"/>
          <w:szCs w:val="20"/>
          <w:lang w:val="en-GB"/>
        </w:rPr>
        <w:t>for this quotation: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0"/>
        <w:gridCol w:w="4106"/>
      </w:tblGrid>
      <w:tr w:rsidR="00F634BF" w:rsidRPr="00C15EDC" w14:paraId="6DB6DA0A" w14:textId="77777777" w:rsidTr="003C12A5">
        <w:tc>
          <w:tcPr>
            <w:tcW w:w="5238" w:type="dxa"/>
            <w:tcBorders>
              <w:bottom w:val="single" w:sz="4" w:space="0" w:color="auto"/>
            </w:tcBorders>
            <w:shd w:val="clear" w:color="auto" w:fill="auto"/>
          </w:tcPr>
          <w:p w14:paraId="5806010D" w14:textId="26A2876B" w:rsidR="00F634BF" w:rsidRPr="00C15EDC" w:rsidRDefault="00F634BF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79633360" w14:textId="78E0EF11" w:rsidR="00F634BF" w:rsidRPr="00C15EDC" w:rsidRDefault="00F634BF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Title/Position:</w:t>
            </w:r>
          </w:p>
        </w:tc>
      </w:tr>
      <w:tr w:rsidR="004A0355" w:rsidRPr="00C15EDC" w14:paraId="6C99AC5C" w14:textId="77777777" w:rsidTr="003C12A5">
        <w:tc>
          <w:tcPr>
            <w:tcW w:w="95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0D6D53" w14:textId="77777777" w:rsidR="003C12A5" w:rsidRPr="00C15EDC" w:rsidRDefault="003C12A5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  <w:p w14:paraId="5F5575EB" w14:textId="6CB0D81A" w:rsidR="003C12A5" w:rsidRPr="00C15EDC" w:rsidRDefault="004A0355" w:rsidP="005F2A68">
            <w:pPr>
              <w:pStyle w:val="NoSpacing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Mailing Address (Street/City/Province/Country</w:t>
            </w:r>
            <w:r w:rsidR="003C12A5" w:rsidRPr="00C15EDC">
              <w:rPr>
                <w:rFonts w:ascii="Times New Roman" w:hAnsi="Times New Roman"/>
                <w:sz w:val="20"/>
                <w:szCs w:val="20"/>
                <w:lang w:val="en-GB"/>
              </w:rPr>
              <w:t>)</w:t>
            </w: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:</w:t>
            </w:r>
          </w:p>
        </w:tc>
      </w:tr>
      <w:tr w:rsidR="00F634BF" w:rsidRPr="00C15EDC" w14:paraId="78F57D4A" w14:textId="77777777" w:rsidTr="003C12A5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762627" w14:textId="7B553A01" w:rsidR="00F634BF" w:rsidRPr="00C15EDC" w:rsidRDefault="00F634BF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Tel. No.: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A29330" w14:textId="24B4797E" w:rsidR="00F634BF" w:rsidRPr="00C15EDC" w:rsidRDefault="00F634BF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E-mail address:</w:t>
            </w:r>
          </w:p>
        </w:tc>
      </w:tr>
      <w:tr w:rsidR="00F634BF" w:rsidRPr="00C15EDC" w14:paraId="3A26B085" w14:textId="77777777" w:rsidTr="003C12A5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D46C9A" w14:textId="7706E45D" w:rsidR="00F634BF" w:rsidRPr="00C15EDC" w:rsidRDefault="004A0355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Offer valid until (date</w:t>
            </w:r>
            <w:proofErr w:type="gramStart"/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) :</w:t>
            </w:r>
            <w:proofErr w:type="gramEnd"/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573F5C" w14:textId="5B371134" w:rsidR="00F634BF" w:rsidRPr="00C15EDC" w:rsidRDefault="004A0355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(Must be minimum 90 days)</w:t>
            </w:r>
          </w:p>
        </w:tc>
      </w:tr>
      <w:tr w:rsidR="004A0355" w:rsidRPr="00C15EDC" w14:paraId="23B4B981" w14:textId="77777777" w:rsidTr="003C12A5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BB0B32" w14:textId="44311A23" w:rsidR="004A0355" w:rsidRPr="00C15EDC" w:rsidRDefault="004A0355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Currency of </w:t>
            </w:r>
            <w:proofErr w:type="gramStart"/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Offer :</w:t>
            </w:r>
            <w:proofErr w:type="gramEnd"/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A965D6" w14:textId="6695793C" w:rsidR="004A0355" w:rsidRPr="00C15EDC" w:rsidRDefault="004A0355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KRW </w:t>
            </w:r>
            <w:r w:rsidR="003B5950" w:rsidRPr="00C15EDC">
              <w:rPr>
                <w:rFonts w:ascii="Times New Roman" w:hAnsi="Times New Roman"/>
                <w:sz w:val="20"/>
                <w:szCs w:val="20"/>
                <w:lang w:val="en-GB"/>
              </w:rPr>
              <w:t>net</w:t>
            </w:r>
          </w:p>
        </w:tc>
      </w:tr>
      <w:tr w:rsidR="004A0355" w:rsidRPr="00C15EDC" w14:paraId="3490EE12" w14:textId="77777777" w:rsidTr="003C12A5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45C34C" w14:textId="26370B7E" w:rsidR="004A0355" w:rsidRPr="00C15EDC" w:rsidRDefault="004A0355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Payment terms: 30 days after acceptance of invoice(s)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623B7C" w14:textId="1AAD14E8" w:rsidR="004A0355" w:rsidRPr="00C15EDC" w:rsidRDefault="004A0355" w:rsidP="00FE2D18">
            <w:pPr>
              <w:pStyle w:val="NoSpacing"/>
              <w:spacing w:before="240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C15EDC">
              <w:rPr>
                <w:rFonts w:ascii="Times New Roman" w:hAnsi="Times New Roman"/>
                <w:sz w:val="20"/>
                <w:szCs w:val="20"/>
                <w:lang w:val="en-GB"/>
              </w:rPr>
              <w:t>Accept:  Yes / No</w:t>
            </w:r>
          </w:p>
        </w:tc>
      </w:tr>
      <w:bookmarkEnd w:id="0"/>
    </w:tbl>
    <w:p w14:paraId="21805161" w14:textId="77777777" w:rsidR="00F634BF" w:rsidRPr="00C15EDC" w:rsidRDefault="00F634BF" w:rsidP="005F2A68">
      <w:pPr>
        <w:pStyle w:val="NoSpacing"/>
        <w:rPr>
          <w:rFonts w:ascii="Times New Roman" w:hAnsi="Times New Roman"/>
          <w:sz w:val="20"/>
          <w:szCs w:val="20"/>
          <w:lang w:val="en-GB"/>
        </w:rPr>
      </w:pPr>
    </w:p>
    <w:sectPr w:rsidR="00F634BF" w:rsidRPr="00C15EDC" w:rsidSect="000121EF">
      <w:headerReference w:type="default" r:id="rId12"/>
      <w:footerReference w:type="even" r:id="rId13"/>
      <w:footerReference w:type="default" r:id="rId14"/>
      <w:pgSz w:w="11906" w:h="16838"/>
      <w:pgMar w:top="171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10B3B" w14:textId="77777777" w:rsidR="005736CC" w:rsidRDefault="005736CC">
      <w:r>
        <w:separator/>
      </w:r>
    </w:p>
  </w:endnote>
  <w:endnote w:type="continuationSeparator" w:id="0">
    <w:p w14:paraId="1A49138A" w14:textId="77777777" w:rsidR="005736CC" w:rsidRDefault="005736CC">
      <w:r>
        <w:continuationSeparator/>
      </w:r>
    </w:p>
  </w:endnote>
  <w:endnote w:type="continuationNotice" w:id="1">
    <w:p w14:paraId="2DD7DCEF" w14:textId="77777777" w:rsidR="005736CC" w:rsidRDefault="005736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1627E" w14:textId="77777777" w:rsidR="002B425D" w:rsidRDefault="002B425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FDC3D69" w14:textId="77777777" w:rsidR="002B425D" w:rsidRDefault="002B42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550DE" w14:textId="77777777" w:rsidR="005B0482" w:rsidRDefault="005B0482">
    <w:pPr>
      <w:pStyle w:val="Footer"/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2B7B5E2D" w14:textId="4DDC5E2A" w:rsidR="002B425D" w:rsidRPr="00FE2D18" w:rsidRDefault="002B425D" w:rsidP="00FE2D18">
    <w:pPr>
      <w:pStyle w:val="Footer"/>
      <w:tabs>
        <w:tab w:val="clear" w:pos="8640"/>
        <w:tab w:val="right" w:pos="900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AB48A" w14:textId="77777777" w:rsidR="005736CC" w:rsidRDefault="005736CC">
      <w:r>
        <w:separator/>
      </w:r>
    </w:p>
  </w:footnote>
  <w:footnote w:type="continuationSeparator" w:id="0">
    <w:p w14:paraId="30BCCAD0" w14:textId="77777777" w:rsidR="005736CC" w:rsidRDefault="005736CC">
      <w:r>
        <w:continuationSeparator/>
      </w:r>
    </w:p>
  </w:footnote>
  <w:footnote w:type="continuationNotice" w:id="1">
    <w:p w14:paraId="5D76F4A0" w14:textId="77777777" w:rsidR="005736CC" w:rsidRDefault="005736C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3834F" w14:textId="089766DD" w:rsidR="00E223E4" w:rsidRDefault="004E75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rPr>
        <w:noProof/>
      </w:rPr>
      <w:drawing>
        <wp:inline distT="0" distB="0" distL="0" distR="0" wp14:anchorId="294982B1" wp14:editId="4274741D">
          <wp:extent cx="1036320" cy="655320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6320" cy="6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5C73">
      <w:tab/>
    </w:r>
  </w:p>
  <w:p w14:paraId="07AAEDAC" w14:textId="12B347D4" w:rsidR="00F02144" w:rsidRDefault="00435C73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CB70466"/>
    <w:multiLevelType w:val="hybridMultilevel"/>
    <w:tmpl w:val="EFD43A1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876CB"/>
    <w:multiLevelType w:val="hybridMultilevel"/>
    <w:tmpl w:val="1BE0A4E8"/>
    <w:lvl w:ilvl="0" w:tplc="8EDE4CF0">
      <w:start w:val="1"/>
      <w:numFmt w:val="bullet"/>
      <w:lvlText w:val=""/>
      <w:lvlJc w:val="left"/>
      <w:pPr>
        <w:ind w:left="108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566AB7"/>
    <w:multiLevelType w:val="hybridMultilevel"/>
    <w:tmpl w:val="78861E4C"/>
    <w:lvl w:ilvl="0" w:tplc="B630DC38">
      <w:numFmt w:val="bullet"/>
      <w:lvlText w:val="-"/>
      <w:lvlJc w:val="left"/>
      <w:pPr>
        <w:ind w:left="106" w:hanging="123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0586D20">
      <w:numFmt w:val="bullet"/>
      <w:lvlText w:val="•"/>
      <w:lvlJc w:val="left"/>
      <w:pPr>
        <w:ind w:left="458" w:hanging="123"/>
      </w:pPr>
      <w:rPr>
        <w:rFonts w:hint="default"/>
        <w:lang w:val="en-US" w:eastAsia="en-US" w:bidi="ar-SA"/>
      </w:rPr>
    </w:lvl>
    <w:lvl w:ilvl="2" w:tplc="EDAC8198">
      <w:numFmt w:val="bullet"/>
      <w:lvlText w:val="•"/>
      <w:lvlJc w:val="left"/>
      <w:pPr>
        <w:ind w:left="816" w:hanging="123"/>
      </w:pPr>
      <w:rPr>
        <w:rFonts w:hint="default"/>
        <w:lang w:val="en-US" w:eastAsia="en-US" w:bidi="ar-SA"/>
      </w:rPr>
    </w:lvl>
    <w:lvl w:ilvl="3" w:tplc="0D688AEA">
      <w:numFmt w:val="bullet"/>
      <w:lvlText w:val="•"/>
      <w:lvlJc w:val="left"/>
      <w:pPr>
        <w:ind w:left="1174" w:hanging="123"/>
      </w:pPr>
      <w:rPr>
        <w:rFonts w:hint="default"/>
        <w:lang w:val="en-US" w:eastAsia="en-US" w:bidi="ar-SA"/>
      </w:rPr>
    </w:lvl>
    <w:lvl w:ilvl="4" w:tplc="C4AE0076">
      <w:numFmt w:val="bullet"/>
      <w:lvlText w:val="•"/>
      <w:lvlJc w:val="left"/>
      <w:pPr>
        <w:ind w:left="1532" w:hanging="123"/>
      </w:pPr>
      <w:rPr>
        <w:rFonts w:hint="default"/>
        <w:lang w:val="en-US" w:eastAsia="en-US" w:bidi="ar-SA"/>
      </w:rPr>
    </w:lvl>
    <w:lvl w:ilvl="5" w:tplc="E69CA4B2">
      <w:numFmt w:val="bullet"/>
      <w:lvlText w:val="•"/>
      <w:lvlJc w:val="left"/>
      <w:pPr>
        <w:ind w:left="1890" w:hanging="123"/>
      </w:pPr>
      <w:rPr>
        <w:rFonts w:hint="default"/>
        <w:lang w:val="en-US" w:eastAsia="en-US" w:bidi="ar-SA"/>
      </w:rPr>
    </w:lvl>
    <w:lvl w:ilvl="6" w:tplc="B24EDDB6">
      <w:numFmt w:val="bullet"/>
      <w:lvlText w:val="•"/>
      <w:lvlJc w:val="left"/>
      <w:pPr>
        <w:ind w:left="2248" w:hanging="123"/>
      </w:pPr>
      <w:rPr>
        <w:rFonts w:hint="default"/>
        <w:lang w:val="en-US" w:eastAsia="en-US" w:bidi="ar-SA"/>
      </w:rPr>
    </w:lvl>
    <w:lvl w:ilvl="7" w:tplc="2A0A166E">
      <w:numFmt w:val="bullet"/>
      <w:lvlText w:val="•"/>
      <w:lvlJc w:val="left"/>
      <w:pPr>
        <w:ind w:left="2606" w:hanging="123"/>
      </w:pPr>
      <w:rPr>
        <w:rFonts w:hint="default"/>
        <w:lang w:val="en-US" w:eastAsia="en-US" w:bidi="ar-SA"/>
      </w:rPr>
    </w:lvl>
    <w:lvl w:ilvl="8" w:tplc="F92C924C">
      <w:numFmt w:val="bullet"/>
      <w:lvlText w:val="•"/>
      <w:lvlJc w:val="left"/>
      <w:pPr>
        <w:ind w:left="2964" w:hanging="123"/>
      </w:pPr>
      <w:rPr>
        <w:rFonts w:hint="default"/>
        <w:lang w:val="en-US" w:eastAsia="en-US" w:bidi="ar-SA"/>
      </w:rPr>
    </w:lvl>
  </w:abstractNum>
  <w:abstractNum w:abstractNumId="4" w15:restartNumberingAfterBreak="0">
    <w:nsid w:val="14E00CC3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DA6F50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9916FF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A028B6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650F4F"/>
    <w:multiLevelType w:val="hybridMultilevel"/>
    <w:tmpl w:val="FCC4A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6E294F"/>
    <w:multiLevelType w:val="hybridMultilevel"/>
    <w:tmpl w:val="F8A69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CC593D"/>
    <w:multiLevelType w:val="hybridMultilevel"/>
    <w:tmpl w:val="92A42C1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CA2228"/>
    <w:multiLevelType w:val="hybridMultilevel"/>
    <w:tmpl w:val="295AEF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AE4D09"/>
    <w:multiLevelType w:val="hybridMultilevel"/>
    <w:tmpl w:val="3760C1E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9E2132"/>
    <w:multiLevelType w:val="hybridMultilevel"/>
    <w:tmpl w:val="6186CF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3174322"/>
    <w:multiLevelType w:val="hybridMultilevel"/>
    <w:tmpl w:val="97FAF1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D7B47A2"/>
    <w:multiLevelType w:val="multilevel"/>
    <w:tmpl w:val="CA64EB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EF6F68"/>
    <w:multiLevelType w:val="hybridMultilevel"/>
    <w:tmpl w:val="B274A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68268C"/>
    <w:multiLevelType w:val="hybridMultilevel"/>
    <w:tmpl w:val="0DF6E3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3953C70"/>
    <w:multiLevelType w:val="hybridMultilevel"/>
    <w:tmpl w:val="88967E7A"/>
    <w:lvl w:ilvl="0" w:tplc="EC2009F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3B04A4B"/>
    <w:multiLevelType w:val="hybridMultilevel"/>
    <w:tmpl w:val="EA1E15EE"/>
    <w:lvl w:ilvl="0" w:tplc="A9F0D6CC">
      <w:start w:val="4"/>
      <w:numFmt w:val="bullet"/>
      <w:lvlText w:val="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46E4EB4"/>
    <w:multiLevelType w:val="multilevel"/>
    <w:tmpl w:val="209C6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6194BBE"/>
    <w:multiLevelType w:val="multilevel"/>
    <w:tmpl w:val="0FD26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8590A4A"/>
    <w:multiLevelType w:val="hybridMultilevel"/>
    <w:tmpl w:val="660C32AA"/>
    <w:lvl w:ilvl="0" w:tplc="41444CDE">
      <w:start w:val="4"/>
      <w:numFmt w:val="bullet"/>
      <w:lvlText w:val="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F27BF1"/>
    <w:multiLevelType w:val="hybridMultilevel"/>
    <w:tmpl w:val="A21CABE8"/>
    <w:lvl w:ilvl="0" w:tplc="76226396">
      <w:start w:val="1"/>
      <w:numFmt w:val="lowerRoman"/>
      <w:lvlText w:val="(%1)"/>
      <w:lvlJc w:val="left"/>
      <w:pPr>
        <w:ind w:left="405" w:hanging="360"/>
      </w:pPr>
      <w:rPr>
        <w:rFonts w:ascii="Times New Roman" w:eastAsia="MS Mincho" w:hAnsi="Times New Roman" w:cs="Times New Roman"/>
        <w:strike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4" w15:restartNumberingAfterBreak="0">
    <w:nsid w:val="59834A0B"/>
    <w:multiLevelType w:val="hybridMultilevel"/>
    <w:tmpl w:val="9FEC8C34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52BA5"/>
    <w:multiLevelType w:val="hybridMultilevel"/>
    <w:tmpl w:val="78166638"/>
    <w:lvl w:ilvl="0" w:tplc="E38C20EC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769BE"/>
    <w:multiLevelType w:val="hybridMultilevel"/>
    <w:tmpl w:val="EB3AD7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180613"/>
    <w:multiLevelType w:val="hybridMultilevel"/>
    <w:tmpl w:val="82741C6C"/>
    <w:lvl w:ilvl="0" w:tplc="A48E8CCE">
      <w:numFmt w:val="bullet"/>
      <w:lvlText w:val="-"/>
      <w:lvlJc w:val="left"/>
      <w:pPr>
        <w:ind w:left="106" w:hanging="123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25879D2">
      <w:numFmt w:val="bullet"/>
      <w:lvlText w:val="•"/>
      <w:lvlJc w:val="left"/>
      <w:pPr>
        <w:ind w:left="458" w:hanging="123"/>
      </w:pPr>
      <w:rPr>
        <w:rFonts w:hint="default"/>
        <w:lang w:val="en-US" w:eastAsia="en-US" w:bidi="ar-SA"/>
      </w:rPr>
    </w:lvl>
    <w:lvl w:ilvl="2" w:tplc="0C6E160E">
      <w:numFmt w:val="bullet"/>
      <w:lvlText w:val="•"/>
      <w:lvlJc w:val="left"/>
      <w:pPr>
        <w:ind w:left="816" w:hanging="123"/>
      </w:pPr>
      <w:rPr>
        <w:rFonts w:hint="default"/>
        <w:lang w:val="en-US" w:eastAsia="en-US" w:bidi="ar-SA"/>
      </w:rPr>
    </w:lvl>
    <w:lvl w:ilvl="3" w:tplc="644872F4">
      <w:numFmt w:val="bullet"/>
      <w:lvlText w:val="•"/>
      <w:lvlJc w:val="left"/>
      <w:pPr>
        <w:ind w:left="1174" w:hanging="123"/>
      </w:pPr>
      <w:rPr>
        <w:rFonts w:hint="default"/>
        <w:lang w:val="en-US" w:eastAsia="en-US" w:bidi="ar-SA"/>
      </w:rPr>
    </w:lvl>
    <w:lvl w:ilvl="4" w:tplc="577E03DA">
      <w:numFmt w:val="bullet"/>
      <w:lvlText w:val="•"/>
      <w:lvlJc w:val="left"/>
      <w:pPr>
        <w:ind w:left="1532" w:hanging="123"/>
      </w:pPr>
      <w:rPr>
        <w:rFonts w:hint="default"/>
        <w:lang w:val="en-US" w:eastAsia="en-US" w:bidi="ar-SA"/>
      </w:rPr>
    </w:lvl>
    <w:lvl w:ilvl="5" w:tplc="09E62E24">
      <w:numFmt w:val="bullet"/>
      <w:lvlText w:val="•"/>
      <w:lvlJc w:val="left"/>
      <w:pPr>
        <w:ind w:left="1890" w:hanging="123"/>
      </w:pPr>
      <w:rPr>
        <w:rFonts w:hint="default"/>
        <w:lang w:val="en-US" w:eastAsia="en-US" w:bidi="ar-SA"/>
      </w:rPr>
    </w:lvl>
    <w:lvl w:ilvl="6" w:tplc="895AC17E">
      <w:numFmt w:val="bullet"/>
      <w:lvlText w:val="•"/>
      <w:lvlJc w:val="left"/>
      <w:pPr>
        <w:ind w:left="2248" w:hanging="123"/>
      </w:pPr>
      <w:rPr>
        <w:rFonts w:hint="default"/>
        <w:lang w:val="en-US" w:eastAsia="en-US" w:bidi="ar-SA"/>
      </w:rPr>
    </w:lvl>
    <w:lvl w:ilvl="7" w:tplc="901C1CB6">
      <w:numFmt w:val="bullet"/>
      <w:lvlText w:val="•"/>
      <w:lvlJc w:val="left"/>
      <w:pPr>
        <w:ind w:left="2606" w:hanging="123"/>
      </w:pPr>
      <w:rPr>
        <w:rFonts w:hint="default"/>
        <w:lang w:val="en-US" w:eastAsia="en-US" w:bidi="ar-SA"/>
      </w:rPr>
    </w:lvl>
    <w:lvl w:ilvl="8" w:tplc="F92814C0">
      <w:numFmt w:val="bullet"/>
      <w:lvlText w:val="•"/>
      <w:lvlJc w:val="left"/>
      <w:pPr>
        <w:ind w:left="2964" w:hanging="123"/>
      </w:pPr>
      <w:rPr>
        <w:rFonts w:hint="default"/>
        <w:lang w:val="en-US" w:eastAsia="en-US" w:bidi="ar-SA"/>
      </w:rPr>
    </w:lvl>
  </w:abstractNum>
  <w:abstractNum w:abstractNumId="28" w15:restartNumberingAfterBreak="0">
    <w:nsid w:val="6195699B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5000619"/>
    <w:multiLevelType w:val="hybridMultilevel"/>
    <w:tmpl w:val="43C41F3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5668E3"/>
    <w:multiLevelType w:val="hybridMultilevel"/>
    <w:tmpl w:val="2A2EA89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CB6F87"/>
    <w:multiLevelType w:val="multilevel"/>
    <w:tmpl w:val="EB2C798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9FE7368"/>
    <w:multiLevelType w:val="hybridMultilevel"/>
    <w:tmpl w:val="E56E32F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2884D840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630D44"/>
    <w:multiLevelType w:val="multilevel"/>
    <w:tmpl w:val="52783E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5" w15:restartNumberingAfterBreak="0">
    <w:nsid w:val="6B6E20B9"/>
    <w:multiLevelType w:val="multilevel"/>
    <w:tmpl w:val="B6CAE4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6D62115C"/>
    <w:multiLevelType w:val="hybridMultilevel"/>
    <w:tmpl w:val="C2F831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D813D59"/>
    <w:multiLevelType w:val="multilevel"/>
    <w:tmpl w:val="7F963E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F6E2CA8"/>
    <w:multiLevelType w:val="hybridMultilevel"/>
    <w:tmpl w:val="D0ACE4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0566184"/>
    <w:multiLevelType w:val="hybridMultilevel"/>
    <w:tmpl w:val="4CF6C750"/>
    <w:lvl w:ilvl="0" w:tplc="5B44BDFE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5F4940"/>
    <w:multiLevelType w:val="hybridMultilevel"/>
    <w:tmpl w:val="C7A0F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367142"/>
    <w:multiLevelType w:val="hybridMultilevel"/>
    <w:tmpl w:val="5E0E9DAE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7024541">
    <w:abstractNumId w:val="2"/>
  </w:num>
  <w:num w:numId="2" w16cid:durableId="928855870">
    <w:abstractNumId w:val="1"/>
  </w:num>
  <w:num w:numId="3" w16cid:durableId="2067096232">
    <w:abstractNumId w:val="24"/>
  </w:num>
  <w:num w:numId="4" w16cid:durableId="1667901850">
    <w:abstractNumId w:val="41"/>
  </w:num>
  <w:num w:numId="5" w16cid:durableId="1515724999">
    <w:abstractNumId w:val="30"/>
  </w:num>
  <w:num w:numId="6" w16cid:durableId="1571573625">
    <w:abstractNumId w:val="36"/>
  </w:num>
  <w:num w:numId="7" w16cid:durableId="1561944781">
    <w:abstractNumId w:val="33"/>
  </w:num>
  <w:num w:numId="8" w16cid:durableId="68621153">
    <w:abstractNumId w:val="12"/>
  </w:num>
  <w:num w:numId="9" w16cid:durableId="498543814">
    <w:abstractNumId w:val="32"/>
  </w:num>
  <w:num w:numId="10" w16cid:durableId="1486049997">
    <w:abstractNumId w:val="23"/>
  </w:num>
  <w:num w:numId="11" w16cid:durableId="1829518342">
    <w:abstractNumId w:val="35"/>
  </w:num>
  <w:num w:numId="12" w16cid:durableId="363942936">
    <w:abstractNumId w:val="21"/>
  </w:num>
  <w:num w:numId="13" w16cid:durableId="473914611">
    <w:abstractNumId w:val="15"/>
  </w:num>
  <w:num w:numId="14" w16cid:durableId="956984397">
    <w:abstractNumId w:val="37"/>
  </w:num>
  <w:num w:numId="15" w16cid:durableId="456139994">
    <w:abstractNumId w:val="18"/>
  </w:num>
  <w:num w:numId="16" w16cid:durableId="1104227377">
    <w:abstractNumId w:val="14"/>
  </w:num>
  <w:num w:numId="17" w16cid:durableId="2104497681">
    <w:abstractNumId w:val="8"/>
  </w:num>
  <w:num w:numId="18" w16cid:durableId="231045432">
    <w:abstractNumId w:val="39"/>
  </w:num>
  <w:num w:numId="19" w16cid:durableId="1728456861">
    <w:abstractNumId w:val="34"/>
  </w:num>
  <w:num w:numId="20" w16cid:durableId="2077435431">
    <w:abstractNumId w:val="31"/>
  </w:num>
  <w:num w:numId="21" w16cid:durableId="1273711891">
    <w:abstractNumId w:val="11"/>
  </w:num>
  <w:num w:numId="22" w16cid:durableId="1387489077">
    <w:abstractNumId w:val="10"/>
  </w:num>
  <w:num w:numId="23" w16cid:durableId="1986473907">
    <w:abstractNumId w:val="22"/>
  </w:num>
  <w:num w:numId="24" w16cid:durableId="2059887695">
    <w:abstractNumId w:val="19"/>
  </w:num>
  <w:num w:numId="25" w16cid:durableId="2065179766">
    <w:abstractNumId w:val="9"/>
  </w:num>
  <w:num w:numId="26" w16cid:durableId="1113984417">
    <w:abstractNumId w:val="0"/>
  </w:num>
  <w:num w:numId="27" w16cid:durableId="415639418">
    <w:abstractNumId w:val="38"/>
  </w:num>
  <w:num w:numId="28" w16cid:durableId="425082037">
    <w:abstractNumId w:val="29"/>
  </w:num>
  <w:num w:numId="29" w16cid:durableId="1798454847">
    <w:abstractNumId w:val="25"/>
  </w:num>
  <w:num w:numId="30" w16cid:durableId="1043793026">
    <w:abstractNumId w:val="26"/>
  </w:num>
  <w:num w:numId="31" w16cid:durableId="346030679">
    <w:abstractNumId w:val="17"/>
  </w:num>
  <w:num w:numId="32" w16cid:durableId="895749582">
    <w:abstractNumId w:val="3"/>
  </w:num>
  <w:num w:numId="33" w16cid:durableId="1316298086">
    <w:abstractNumId w:val="27"/>
  </w:num>
  <w:num w:numId="34" w16cid:durableId="37095107">
    <w:abstractNumId w:val="16"/>
  </w:num>
  <w:num w:numId="35" w16cid:durableId="891119113">
    <w:abstractNumId w:val="4"/>
  </w:num>
  <w:num w:numId="36" w16cid:durableId="1193541999">
    <w:abstractNumId w:val="7"/>
  </w:num>
  <w:num w:numId="37" w16cid:durableId="596719651">
    <w:abstractNumId w:val="6"/>
  </w:num>
  <w:num w:numId="38" w16cid:durableId="1838956092">
    <w:abstractNumId w:val="28"/>
  </w:num>
  <w:num w:numId="39" w16cid:durableId="10451023">
    <w:abstractNumId w:val="5"/>
  </w:num>
  <w:num w:numId="40" w16cid:durableId="1654482107">
    <w:abstractNumId w:val="20"/>
  </w:num>
  <w:num w:numId="41" w16cid:durableId="854077160">
    <w:abstractNumId w:val="40"/>
  </w:num>
  <w:num w:numId="42" w16cid:durableId="1029528534">
    <w:abstractNumId w:val="40"/>
  </w:num>
  <w:num w:numId="43" w16cid:durableId="862859148">
    <w:abstractNumId w:val="4"/>
  </w:num>
  <w:num w:numId="44" w16cid:durableId="1412317779">
    <w:abstractNumId w:val="7"/>
  </w:num>
  <w:num w:numId="45" w16cid:durableId="1125661094">
    <w:abstractNumId w:val="6"/>
  </w:num>
  <w:num w:numId="46" w16cid:durableId="1860005290">
    <w:abstractNumId w:val="28"/>
  </w:num>
  <w:num w:numId="47" w16cid:durableId="1808274407">
    <w:abstractNumId w:val="5"/>
  </w:num>
  <w:num w:numId="48" w16cid:durableId="770198413">
    <w:abstractNumId w:val="1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wNzA2NDIysDQzMjVR0lEKTi0uzszPAymwqAUASXhGQiwAAAA="/>
  </w:docVars>
  <w:rsids>
    <w:rsidRoot w:val="001E7875"/>
    <w:rsid w:val="00003700"/>
    <w:rsid w:val="00005870"/>
    <w:rsid w:val="00007955"/>
    <w:rsid w:val="000121EF"/>
    <w:rsid w:val="0002032D"/>
    <w:rsid w:val="00025220"/>
    <w:rsid w:val="00025C5E"/>
    <w:rsid w:val="0002673E"/>
    <w:rsid w:val="00034532"/>
    <w:rsid w:val="0003506B"/>
    <w:rsid w:val="00035BA1"/>
    <w:rsid w:val="00036B3B"/>
    <w:rsid w:val="000406B6"/>
    <w:rsid w:val="0004353B"/>
    <w:rsid w:val="0004634E"/>
    <w:rsid w:val="0004642B"/>
    <w:rsid w:val="00052C2E"/>
    <w:rsid w:val="00053AC7"/>
    <w:rsid w:val="00054863"/>
    <w:rsid w:val="00055F8A"/>
    <w:rsid w:val="00060F9E"/>
    <w:rsid w:val="00061242"/>
    <w:rsid w:val="00063BF0"/>
    <w:rsid w:val="00065074"/>
    <w:rsid w:val="000713C5"/>
    <w:rsid w:val="00074457"/>
    <w:rsid w:val="00077190"/>
    <w:rsid w:val="00080FB6"/>
    <w:rsid w:val="00084057"/>
    <w:rsid w:val="00091345"/>
    <w:rsid w:val="000915FC"/>
    <w:rsid w:val="00093955"/>
    <w:rsid w:val="0009564A"/>
    <w:rsid w:val="000A5FCB"/>
    <w:rsid w:val="000A6057"/>
    <w:rsid w:val="000B569D"/>
    <w:rsid w:val="000B6C4E"/>
    <w:rsid w:val="000C38C3"/>
    <w:rsid w:val="000C7658"/>
    <w:rsid w:val="000D4076"/>
    <w:rsid w:val="000D414E"/>
    <w:rsid w:val="000D5860"/>
    <w:rsid w:val="000D64ED"/>
    <w:rsid w:val="000E0D6C"/>
    <w:rsid w:val="000E38B8"/>
    <w:rsid w:val="000E4019"/>
    <w:rsid w:val="000E6E4F"/>
    <w:rsid w:val="000F1A4C"/>
    <w:rsid w:val="000F3857"/>
    <w:rsid w:val="000F3F9F"/>
    <w:rsid w:val="000F499D"/>
    <w:rsid w:val="000F51DC"/>
    <w:rsid w:val="000F7AE8"/>
    <w:rsid w:val="001068CA"/>
    <w:rsid w:val="00114EDB"/>
    <w:rsid w:val="001160CD"/>
    <w:rsid w:val="0011720B"/>
    <w:rsid w:val="00122087"/>
    <w:rsid w:val="00124304"/>
    <w:rsid w:val="00126408"/>
    <w:rsid w:val="001516EA"/>
    <w:rsid w:val="0015461D"/>
    <w:rsid w:val="001569CF"/>
    <w:rsid w:val="00160CBE"/>
    <w:rsid w:val="00161976"/>
    <w:rsid w:val="00163CAD"/>
    <w:rsid w:val="00165692"/>
    <w:rsid w:val="00171332"/>
    <w:rsid w:val="001718C8"/>
    <w:rsid w:val="00175586"/>
    <w:rsid w:val="00177FAA"/>
    <w:rsid w:val="0018230A"/>
    <w:rsid w:val="001823B2"/>
    <w:rsid w:val="001859E3"/>
    <w:rsid w:val="00186DBC"/>
    <w:rsid w:val="00187289"/>
    <w:rsid w:val="00187CBF"/>
    <w:rsid w:val="001971AA"/>
    <w:rsid w:val="001A4EB3"/>
    <w:rsid w:val="001B6C5D"/>
    <w:rsid w:val="001C3422"/>
    <w:rsid w:val="001C62C6"/>
    <w:rsid w:val="001D091D"/>
    <w:rsid w:val="001D27D1"/>
    <w:rsid w:val="001D4A02"/>
    <w:rsid w:val="001E7875"/>
    <w:rsid w:val="001F16C5"/>
    <w:rsid w:val="001F4EBF"/>
    <w:rsid w:val="001F5820"/>
    <w:rsid w:val="001F7F66"/>
    <w:rsid w:val="00201D46"/>
    <w:rsid w:val="00205F63"/>
    <w:rsid w:val="00206B22"/>
    <w:rsid w:val="00210206"/>
    <w:rsid w:val="002106CD"/>
    <w:rsid w:val="00213C30"/>
    <w:rsid w:val="00214E42"/>
    <w:rsid w:val="0022175C"/>
    <w:rsid w:val="0022388D"/>
    <w:rsid w:val="00223FBB"/>
    <w:rsid w:val="002271CD"/>
    <w:rsid w:val="002275D7"/>
    <w:rsid w:val="00227B59"/>
    <w:rsid w:val="002335CB"/>
    <w:rsid w:val="00234ADC"/>
    <w:rsid w:val="00235C4B"/>
    <w:rsid w:val="002444B2"/>
    <w:rsid w:val="0024787C"/>
    <w:rsid w:val="00255FA3"/>
    <w:rsid w:val="00260CD8"/>
    <w:rsid w:val="00262666"/>
    <w:rsid w:val="00264E2F"/>
    <w:rsid w:val="00272C42"/>
    <w:rsid w:val="0027759B"/>
    <w:rsid w:val="00284E46"/>
    <w:rsid w:val="00285C5C"/>
    <w:rsid w:val="00287221"/>
    <w:rsid w:val="00292959"/>
    <w:rsid w:val="00292D5C"/>
    <w:rsid w:val="00293F22"/>
    <w:rsid w:val="00294055"/>
    <w:rsid w:val="0029527C"/>
    <w:rsid w:val="00297659"/>
    <w:rsid w:val="002A0DE1"/>
    <w:rsid w:val="002A5E26"/>
    <w:rsid w:val="002A6CCC"/>
    <w:rsid w:val="002B0543"/>
    <w:rsid w:val="002B425D"/>
    <w:rsid w:val="002B68DC"/>
    <w:rsid w:val="002C08B6"/>
    <w:rsid w:val="002C6E0E"/>
    <w:rsid w:val="002C70BB"/>
    <w:rsid w:val="002D0A95"/>
    <w:rsid w:val="002D292B"/>
    <w:rsid w:val="002D2A28"/>
    <w:rsid w:val="002D345A"/>
    <w:rsid w:val="002D5DE0"/>
    <w:rsid w:val="002E3240"/>
    <w:rsid w:val="002E7219"/>
    <w:rsid w:val="002F5C5C"/>
    <w:rsid w:val="00301673"/>
    <w:rsid w:val="00303269"/>
    <w:rsid w:val="00307F3E"/>
    <w:rsid w:val="003162F1"/>
    <w:rsid w:val="003173A3"/>
    <w:rsid w:val="0031770F"/>
    <w:rsid w:val="00320C8A"/>
    <w:rsid w:val="00321D0E"/>
    <w:rsid w:val="00325294"/>
    <w:rsid w:val="003253C7"/>
    <w:rsid w:val="003277C8"/>
    <w:rsid w:val="00330AD0"/>
    <w:rsid w:val="003315A1"/>
    <w:rsid w:val="0033250C"/>
    <w:rsid w:val="00333336"/>
    <w:rsid w:val="0033724D"/>
    <w:rsid w:val="0034633A"/>
    <w:rsid w:val="00352061"/>
    <w:rsid w:val="003528B9"/>
    <w:rsid w:val="00353BDA"/>
    <w:rsid w:val="00354C8C"/>
    <w:rsid w:val="003651AD"/>
    <w:rsid w:val="003709CB"/>
    <w:rsid w:val="003725B4"/>
    <w:rsid w:val="003777CB"/>
    <w:rsid w:val="003905DD"/>
    <w:rsid w:val="003939B5"/>
    <w:rsid w:val="00393D5E"/>
    <w:rsid w:val="003970E1"/>
    <w:rsid w:val="003A048C"/>
    <w:rsid w:val="003A3E39"/>
    <w:rsid w:val="003A4C6D"/>
    <w:rsid w:val="003A4F81"/>
    <w:rsid w:val="003B4433"/>
    <w:rsid w:val="003B5950"/>
    <w:rsid w:val="003B5B8E"/>
    <w:rsid w:val="003B746E"/>
    <w:rsid w:val="003C12A5"/>
    <w:rsid w:val="003C6CE3"/>
    <w:rsid w:val="003D0BB6"/>
    <w:rsid w:val="003D4004"/>
    <w:rsid w:val="003D656A"/>
    <w:rsid w:val="003E0103"/>
    <w:rsid w:val="003E25B0"/>
    <w:rsid w:val="003E55F5"/>
    <w:rsid w:val="003F0BAA"/>
    <w:rsid w:val="003F1175"/>
    <w:rsid w:val="003F2C50"/>
    <w:rsid w:val="003F39B3"/>
    <w:rsid w:val="003F4FA6"/>
    <w:rsid w:val="003F735F"/>
    <w:rsid w:val="00400452"/>
    <w:rsid w:val="00411951"/>
    <w:rsid w:val="004135F4"/>
    <w:rsid w:val="004157E0"/>
    <w:rsid w:val="004161A3"/>
    <w:rsid w:val="004236B4"/>
    <w:rsid w:val="00424E64"/>
    <w:rsid w:val="00431496"/>
    <w:rsid w:val="00433289"/>
    <w:rsid w:val="00435C73"/>
    <w:rsid w:val="0043683C"/>
    <w:rsid w:val="00436E0E"/>
    <w:rsid w:val="00442172"/>
    <w:rsid w:val="00447329"/>
    <w:rsid w:val="00450F73"/>
    <w:rsid w:val="004549B5"/>
    <w:rsid w:val="004607ED"/>
    <w:rsid w:val="00471B46"/>
    <w:rsid w:val="0047203D"/>
    <w:rsid w:val="004741E7"/>
    <w:rsid w:val="004778D3"/>
    <w:rsid w:val="00477A9F"/>
    <w:rsid w:val="00482DA3"/>
    <w:rsid w:val="00484390"/>
    <w:rsid w:val="00491BF8"/>
    <w:rsid w:val="004A00BD"/>
    <w:rsid w:val="004A0210"/>
    <w:rsid w:val="004A0355"/>
    <w:rsid w:val="004A4EB7"/>
    <w:rsid w:val="004A7BC4"/>
    <w:rsid w:val="004B0353"/>
    <w:rsid w:val="004B4D97"/>
    <w:rsid w:val="004B4E53"/>
    <w:rsid w:val="004B71EE"/>
    <w:rsid w:val="004B7243"/>
    <w:rsid w:val="004C5D43"/>
    <w:rsid w:val="004D0510"/>
    <w:rsid w:val="004D077B"/>
    <w:rsid w:val="004D21E9"/>
    <w:rsid w:val="004D6184"/>
    <w:rsid w:val="004E3736"/>
    <w:rsid w:val="004E46E0"/>
    <w:rsid w:val="004E75BC"/>
    <w:rsid w:val="004F3EE1"/>
    <w:rsid w:val="004F64E6"/>
    <w:rsid w:val="0050173A"/>
    <w:rsid w:val="005036C0"/>
    <w:rsid w:val="00507DA9"/>
    <w:rsid w:val="00514EA5"/>
    <w:rsid w:val="0052309D"/>
    <w:rsid w:val="00532225"/>
    <w:rsid w:val="00534210"/>
    <w:rsid w:val="005348B9"/>
    <w:rsid w:val="00537375"/>
    <w:rsid w:val="00547910"/>
    <w:rsid w:val="00547C37"/>
    <w:rsid w:val="00551E3B"/>
    <w:rsid w:val="005527B3"/>
    <w:rsid w:val="00553415"/>
    <w:rsid w:val="005606B2"/>
    <w:rsid w:val="00564DDC"/>
    <w:rsid w:val="005706B3"/>
    <w:rsid w:val="005722A2"/>
    <w:rsid w:val="00573280"/>
    <w:rsid w:val="005736CC"/>
    <w:rsid w:val="0057570E"/>
    <w:rsid w:val="00577FE2"/>
    <w:rsid w:val="00581FCC"/>
    <w:rsid w:val="00582438"/>
    <w:rsid w:val="00583871"/>
    <w:rsid w:val="0059079F"/>
    <w:rsid w:val="00590BEC"/>
    <w:rsid w:val="00591726"/>
    <w:rsid w:val="00595393"/>
    <w:rsid w:val="00596CD1"/>
    <w:rsid w:val="00597136"/>
    <w:rsid w:val="00597E88"/>
    <w:rsid w:val="005A11DB"/>
    <w:rsid w:val="005A5088"/>
    <w:rsid w:val="005B02A4"/>
    <w:rsid w:val="005B0482"/>
    <w:rsid w:val="005C3D74"/>
    <w:rsid w:val="005D0B07"/>
    <w:rsid w:val="005D154D"/>
    <w:rsid w:val="005E13FA"/>
    <w:rsid w:val="005E3895"/>
    <w:rsid w:val="005E4A2B"/>
    <w:rsid w:val="005F2A68"/>
    <w:rsid w:val="005F30D8"/>
    <w:rsid w:val="005F3793"/>
    <w:rsid w:val="005F6F53"/>
    <w:rsid w:val="005F79C4"/>
    <w:rsid w:val="005F7E3D"/>
    <w:rsid w:val="006019F0"/>
    <w:rsid w:val="00602D19"/>
    <w:rsid w:val="00604304"/>
    <w:rsid w:val="0061217E"/>
    <w:rsid w:val="00620C54"/>
    <w:rsid w:val="006217F4"/>
    <w:rsid w:val="00624E8C"/>
    <w:rsid w:val="00627894"/>
    <w:rsid w:val="00631EF8"/>
    <w:rsid w:val="00634DDD"/>
    <w:rsid w:val="00636DB2"/>
    <w:rsid w:val="006433F5"/>
    <w:rsid w:val="00643921"/>
    <w:rsid w:val="00643FCB"/>
    <w:rsid w:val="006516CB"/>
    <w:rsid w:val="00653BF9"/>
    <w:rsid w:val="00654C0E"/>
    <w:rsid w:val="006606DA"/>
    <w:rsid w:val="00660B69"/>
    <w:rsid w:val="00686142"/>
    <w:rsid w:val="0068651C"/>
    <w:rsid w:val="00686AB4"/>
    <w:rsid w:val="00686CFA"/>
    <w:rsid w:val="00696021"/>
    <w:rsid w:val="006A0925"/>
    <w:rsid w:val="006A4B36"/>
    <w:rsid w:val="006A61DD"/>
    <w:rsid w:val="006A7E2B"/>
    <w:rsid w:val="006B2576"/>
    <w:rsid w:val="006B5367"/>
    <w:rsid w:val="006B6CFB"/>
    <w:rsid w:val="006C1245"/>
    <w:rsid w:val="006C1333"/>
    <w:rsid w:val="006C791F"/>
    <w:rsid w:val="006D17D5"/>
    <w:rsid w:val="006D53C7"/>
    <w:rsid w:val="006D7277"/>
    <w:rsid w:val="006E10F4"/>
    <w:rsid w:val="006E137C"/>
    <w:rsid w:val="006E3FEE"/>
    <w:rsid w:val="006E56CF"/>
    <w:rsid w:val="006E5965"/>
    <w:rsid w:val="006F1596"/>
    <w:rsid w:val="006F57F0"/>
    <w:rsid w:val="006F5C61"/>
    <w:rsid w:val="006F74B2"/>
    <w:rsid w:val="00701871"/>
    <w:rsid w:val="00702696"/>
    <w:rsid w:val="0070531C"/>
    <w:rsid w:val="00705AF3"/>
    <w:rsid w:val="00706DCF"/>
    <w:rsid w:val="00712D77"/>
    <w:rsid w:val="00716D8C"/>
    <w:rsid w:val="00723C04"/>
    <w:rsid w:val="00726B1F"/>
    <w:rsid w:val="007304AB"/>
    <w:rsid w:val="0073119F"/>
    <w:rsid w:val="00732FA2"/>
    <w:rsid w:val="00735A19"/>
    <w:rsid w:val="00745332"/>
    <w:rsid w:val="0074577C"/>
    <w:rsid w:val="007541D3"/>
    <w:rsid w:val="0075479B"/>
    <w:rsid w:val="00754A46"/>
    <w:rsid w:val="0075705E"/>
    <w:rsid w:val="00761025"/>
    <w:rsid w:val="00763ACC"/>
    <w:rsid w:val="007641F1"/>
    <w:rsid w:val="007646D8"/>
    <w:rsid w:val="00766319"/>
    <w:rsid w:val="00772809"/>
    <w:rsid w:val="00772D87"/>
    <w:rsid w:val="0077736F"/>
    <w:rsid w:val="00783A89"/>
    <w:rsid w:val="007870D8"/>
    <w:rsid w:val="007876CD"/>
    <w:rsid w:val="00790567"/>
    <w:rsid w:val="007A3F8D"/>
    <w:rsid w:val="007A7C31"/>
    <w:rsid w:val="007A7C81"/>
    <w:rsid w:val="007B18C1"/>
    <w:rsid w:val="007B246D"/>
    <w:rsid w:val="007B5255"/>
    <w:rsid w:val="007C369D"/>
    <w:rsid w:val="007C70BD"/>
    <w:rsid w:val="007D0238"/>
    <w:rsid w:val="007D0BEB"/>
    <w:rsid w:val="007D1EE4"/>
    <w:rsid w:val="007D2912"/>
    <w:rsid w:val="007D4BFD"/>
    <w:rsid w:val="007D5924"/>
    <w:rsid w:val="007E03DA"/>
    <w:rsid w:val="007E4EB1"/>
    <w:rsid w:val="007E6E1E"/>
    <w:rsid w:val="007F3C68"/>
    <w:rsid w:val="007F407F"/>
    <w:rsid w:val="007F4102"/>
    <w:rsid w:val="007F69D1"/>
    <w:rsid w:val="007F7088"/>
    <w:rsid w:val="0080379D"/>
    <w:rsid w:val="00810C9A"/>
    <w:rsid w:val="0081155C"/>
    <w:rsid w:val="00820112"/>
    <w:rsid w:val="00820FC1"/>
    <w:rsid w:val="0083073A"/>
    <w:rsid w:val="0083316C"/>
    <w:rsid w:val="008338C6"/>
    <w:rsid w:val="00836353"/>
    <w:rsid w:val="00836CF5"/>
    <w:rsid w:val="00840590"/>
    <w:rsid w:val="008451D6"/>
    <w:rsid w:val="00846A61"/>
    <w:rsid w:val="00846CC2"/>
    <w:rsid w:val="00856748"/>
    <w:rsid w:val="008653E7"/>
    <w:rsid w:val="00866102"/>
    <w:rsid w:val="00875107"/>
    <w:rsid w:val="008765A8"/>
    <w:rsid w:val="00877AA6"/>
    <w:rsid w:val="0088197A"/>
    <w:rsid w:val="0088327E"/>
    <w:rsid w:val="008846D8"/>
    <w:rsid w:val="00886AF8"/>
    <w:rsid w:val="008870C6"/>
    <w:rsid w:val="00890A52"/>
    <w:rsid w:val="00891E6C"/>
    <w:rsid w:val="00892135"/>
    <w:rsid w:val="00894BE4"/>
    <w:rsid w:val="008A2A70"/>
    <w:rsid w:val="008A40D1"/>
    <w:rsid w:val="008A66C3"/>
    <w:rsid w:val="008B3D5F"/>
    <w:rsid w:val="008B4A92"/>
    <w:rsid w:val="008B6703"/>
    <w:rsid w:val="008B6BF5"/>
    <w:rsid w:val="008C4683"/>
    <w:rsid w:val="008C4D0A"/>
    <w:rsid w:val="008D1A45"/>
    <w:rsid w:val="008D1B55"/>
    <w:rsid w:val="008D4B00"/>
    <w:rsid w:val="008D5B43"/>
    <w:rsid w:val="008D7062"/>
    <w:rsid w:val="008E0E0B"/>
    <w:rsid w:val="008E245E"/>
    <w:rsid w:val="008E2CA7"/>
    <w:rsid w:val="008E68BB"/>
    <w:rsid w:val="008E7452"/>
    <w:rsid w:val="008E7C61"/>
    <w:rsid w:val="008F282F"/>
    <w:rsid w:val="00901486"/>
    <w:rsid w:val="00905F02"/>
    <w:rsid w:val="00914B70"/>
    <w:rsid w:val="00923A20"/>
    <w:rsid w:val="0092460C"/>
    <w:rsid w:val="00930842"/>
    <w:rsid w:val="00934140"/>
    <w:rsid w:val="00937406"/>
    <w:rsid w:val="009414A5"/>
    <w:rsid w:val="00942CEE"/>
    <w:rsid w:val="00944C29"/>
    <w:rsid w:val="0094622C"/>
    <w:rsid w:val="00950880"/>
    <w:rsid w:val="009607C5"/>
    <w:rsid w:val="00965D70"/>
    <w:rsid w:val="009728E5"/>
    <w:rsid w:val="00974FAA"/>
    <w:rsid w:val="009762B8"/>
    <w:rsid w:val="0098502F"/>
    <w:rsid w:val="0099136D"/>
    <w:rsid w:val="009A152B"/>
    <w:rsid w:val="009A29AB"/>
    <w:rsid w:val="009A2E3D"/>
    <w:rsid w:val="009A4C1D"/>
    <w:rsid w:val="009A515C"/>
    <w:rsid w:val="009B01CD"/>
    <w:rsid w:val="009B0DF1"/>
    <w:rsid w:val="009B4ED3"/>
    <w:rsid w:val="009B51B8"/>
    <w:rsid w:val="009B5FB6"/>
    <w:rsid w:val="009B6178"/>
    <w:rsid w:val="009B6742"/>
    <w:rsid w:val="009B6C00"/>
    <w:rsid w:val="009C15AD"/>
    <w:rsid w:val="009C15B0"/>
    <w:rsid w:val="009C4417"/>
    <w:rsid w:val="009D2205"/>
    <w:rsid w:val="009D616D"/>
    <w:rsid w:val="009D72ED"/>
    <w:rsid w:val="009E1F77"/>
    <w:rsid w:val="009E344E"/>
    <w:rsid w:val="009E380A"/>
    <w:rsid w:val="009E484C"/>
    <w:rsid w:val="009E5436"/>
    <w:rsid w:val="009E57FD"/>
    <w:rsid w:val="009E5BE9"/>
    <w:rsid w:val="009E6DA3"/>
    <w:rsid w:val="009F39DE"/>
    <w:rsid w:val="009F3DFE"/>
    <w:rsid w:val="009F4A1E"/>
    <w:rsid w:val="009F780A"/>
    <w:rsid w:val="00A01B2C"/>
    <w:rsid w:val="00A03A76"/>
    <w:rsid w:val="00A06166"/>
    <w:rsid w:val="00A11B0E"/>
    <w:rsid w:val="00A1292F"/>
    <w:rsid w:val="00A13C37"/>
    <w:rsid w:val="00A168BC"/>
    <w:rsid w:val="00A17F41"/>
    <w:rsid w:val="00A229A2"/>
    <w:rsid w:val="00A23363"/>
    <w:rsid w:val="00A23C43"/>
    <w:rsid w:val="00A27FB2"/>
    <w:rsid w:val="00A31A6B"/>
    <w:rsid w:val="00A376B5"/>
    <w:rsid w:val="00A37E3C"/>
    <w:rsid w:val="00A40496"/>
    <w:rsid w:val="00A41A0A"/>
    <w:rsid w:val="00A43498"/>
    <w:rsid w:val="00A43CD0"/>
    <w:rsid w:val="00A45C12"/>
    <w:rsid w:val="00A53EFB"/>
    <w:rsid w:val="00A63745"/>
    <w:rsid w:val="00A715B2"/>
    <w:rsid w:val="00A72558"/>
    <w:rsid w:val="00A74537"/>
    <w:rsid w:val="00A7508B"/>
    <w:rsid w:val="00A75BF0"/>
    <w:rsid w:val="00A76741"/>
    <w:rsid w:val="00A83D72"/>
    <w:rsid w:val="00A85BA7"/>
    <w:rsid w:val="00A871D4"/>
    <w:rsid w:val="00A91B27"/>
    <w:rsid w:val="00A93336"/>
    <w:rsid w:val="00A94D5E"/>
    <w:rsid w:val="00A974D4"/>
    <w:rsid w:val="00A97F9E"/>
    <w:rsid w:val="00AA3166"/>
    <w:rsid w:val="00AA666E"/>
    <w:rsid w:val="00AB4C8A"/>
    <w:rsid w:val="00AD6600"/>
    <w:rsid w:val="00AD69B6"/>
    <w:rsid w:val="00AE54B8"/>
    <w:rsid w:val="00AF32CB"/>
    <w:rsid w:val="00AF34E9"/>
    <w:rsid w:val="00B1116F"/>
    <w:rsid w:val="00B13468"/>
    <w:rsid w:val="00B1521D"/>
    <w:rsid w:val="00B17CB6"/>
    <w:rsid w:val="00B233FA"/>
    <w:rsid w:val="00B23AA7"/>
    <w:rsid w:val="00B23FE1"/>
    <w:rsid w:val="00B25101"/>
    <w:rsid w:val="00B27817"/>
    <w:rsid w:val="00B319A8"/>
    <w:rsid w:val="00B3289A"/>
    <w:rsid w:val="00B34BA5"/>
    <w:rsid w:val="00B40055"/>
    <w:rsid w:val="00B41B3B"/>
    <w:rsid w:val="00B45012"/>
    <w:rsid w:val="00B51E34"/>
    <w:rsid w:val="00B60593"/>
    <w:rsid w:val="00B63BC4"/>
    <w:rsid w:val="00B65DCD"/>
    <w:rsid w:val="00B709E8"/>
    <w:rsid w:val="00B7194B"/>
    <w:rsid w:val="00B75006"/>
    <w:rsid w:val="00B76218"/>
    <w:rsid w:val="00B84718"/>
    <w:rsid w:val="00B847F0"/>
    <w:rsid w:val="00B8544A"/>
    <w:rsid w:val="00B85C1B"/>
    <w:rsid w:val="00B85ECE"/>
    <w:rsid w:val="00B93551"/>
    <w:rsid w:val="00B9379D"/>
    <w:rsid w:val="00B95648"/>
    <w:rsid w:val="00B96858"/>
    <w:rsid w:val="00BA08AC"/>
    <w:rsid w:val="00BA0E6E"/>
    <w:rsid w:val="00BA4792"/>
    <w:rsid w:val="00BA6DC4"/>
    <w:rsid w:val="00BB13AA"/>
    <w:rsid w:val="00BB3B20"/>
    <w:rsid w:val="00BB7FED"/>
    <w:rsid w:val="00BC2C06"/>
    <w:rsid w:val="00BC454F"/>
    <w:rsid w:val="00BC5BE5"/>
    <w:rsid w:val="00BD3721"/>
    <w:rsid w:val="00BD620D"/>
    <w:rsid w:val="00BD629D"/>
    <w:rsid w:val="00BE1290"/>
    <w:rsid w:val="00BE3A0C"/>
    <w:rsid w:val="00BF226C"/>
    <w:rsid w:val="00BF5339"/>
    <w:rsid w:val="00C0171C"/>
    <w:rsid w:val="00C12DD8"/>
    <w:rsid w:val="00C15080"/>
    <w:rsid w:val="00C15EDC"/>
    <w:rsid w:val="00C16FCB"/>
    <w:rsid w:val="00C249F3"/>
    <w:rsid w:val="00C24AD5"/>
    <w:rsid w:val="00C25D0F"/>
    <w:rsid w:val="00C27653"/>
    <w:rsid w:val="00C324A1"/>
    <w:rsid w:val="00C34D75"/>
    <w:rsid w:val="00C354CD"/>
    <w:rsid w:val="00C36A93"/>
    <w:rsid w:val="00C37FFD"/>
    <w:rsid w:val="00C4021E"/>
    <w:rsid w:val="00C433A0"/>
    <w:rsid w:val="00C45620"/>
    <w:rsid w:val="00C51FE7"/>
    <w:rsid w:val="00C5316F"/>
    <w:rsid w:val="00C537D6"/>
    <w:rsid w:val="00C60369"/>
    <w:rsid w:val="00C62C9B"/>
    <w:rsid w:val="00C759F7"/>
    <w:rsid w:val="00C77DD2"/>
    <w:rsid w:val="00C81BF4"/>
    <w:rsid w:val="00C828B9"/>
    <w:rsid w:val="00C86369"/>
    <w:rsid w:val="00C95EAB"/>
    <w:rsid w:val="00C95F55"/>
    <w:rsid w:val="00CA3439"/>
    <w:rsid w:val="00CA582C"/>
    <w:rsid w:val="00CA6AEB"/>
    <w:rsid w:val="00CB1881"/>
    <w:rsid w:val="00CB2EBF"/>
    <w:rsid w:val="00CC0C27"/>
    <w:rsid w:val="00CC1944"/>
    <w:rsid w:val="00CC30CE"/>
    <w:rsid w:val="00CC4744"/>
    <w:rsid w:val="00CC4D9F"/>
    <w:rsid w:val="00CC6D07"/>
    <w:rsid w:val="00CC707B"/>
    <w:rsid w:val="00CD04AD"/>
    <w:rsid w:val="00CD223A"/>
    <w:rsid w:val="00CD2691"/>
    <w:rsid w:val="00CD734D"/>
    <w:rsid w:val="00CE128A"/>
    <w:rsid w:val="00CE5E77"/>
    <w:rsid w:val="00CE68A1"/>
    <w:rsid w:val="00CE6976"/>
    <w:rsid w:val="00CF2949"/>
    <w:rsid w:val="00CF34B2"/>
    <w:rsid w:val="00CF3BAE"/>
    <w:rsid w:val="00CF7651"/>
    <w:rsid w:val="00CF7E42"/>
    <w:rsid w:val="00D00CA3"/>
    <w:rsid w:val="00D033C2"/>
    <w:rsid w:val="00D03B98"/>
    <w:rsid w:val="00D03D27"/>
    <w:rsid w:val="00D07B5E"/>
    <w:rsid w:val="00D12CED"/>
    <w:rsid w:val="00D137EC"/>
    <w:rsid w:val="00D15E01"/>
    <w:rsid w:val="00D17E4F"/>
    <w:rsid w:val="00D20247"/>
    <w:rsid w:val="00D20CD3"/>
    <w:rsid w:val="00D228A3"/>
    <w:rsid w:val="00D261D3"/>
    <w:rsid w:val="00D26EB0"/>
    <w:rsid w:val="00D324D3"/>
    <w:rsid w:val="00D32F21"/>
    <w:rsid w:val="00D34473"/>
    <w:rsid w:val="00D432EB"/>
    <w:rsid w:val="00D46609"/>
    <w:rsid w:val="00D46F6C"/>
    <w:rsid w:val="00D470D2"/>
    <w:rsid w:val="00D55DBE"/>
    <w:rsid w:val="00D56A89"/>
    <w:rsid w:val="00D6075D"/>
    <w:rsid w:val="00D63BD1"/>
    <w:rsid w:val="00D70A45"/>
    <w:rsid w:val="00D71675"/>
    <w:rsid w:val="00D7244F"/>
    <w:rsid w:val="00D725C8"/>
    <w:rsid w:val="00D731AB"/>
    <w:rsid w:val="00D73E51"/>
    <w:rsid w:val="00D83728"/>
    <w:rsid w:val="00D8719E"/>
    <w:rsid w:val="00D91D46"/>
    <w:rsid w:val="00D9273F"/>
    <w:rsid w:val="00D9443B"/>
    <w:rsid w:val="00DA3041"/>
    <w:rsid w:val="00DB6B7B"/>
    <w:rsid w:val="00DC0535"/>
    <w:rsid w:val="00DC0738"/>
    <w:rsid w:val="00DC272A"/>
    <w:rsid w:val="00DC2AF5"/>
    <w:rsid w:val="00DC743D"/>
    <w:rsid w:val="00DC7C72"/>
    <w:rsid w:val="00DD3A91"/>
    <w:rsid w:val="00DE08AE"/>
    <w:rsid w:val="00DE3BE0"/>
    <w:rsid w:val="00DE3F93"/>
    <w:rsid w:val="00DE473F"/>
    <w:rsid w:val="00DF13F8"/>
    <w:rsid w:val="00DF1429"/>
    <w:rsid w:val="00DF3B09"/>
    <w:rsid w:val="00DF5222"/>
    <w:rsid w:val="00DF55D5"/>
    <w:rsid w:val="00E0209C"/>
    <w:rsid w:val="00E05056"/>
    <w:rsid w:val="00E12000"/>
    <w:rsid w:val="00E130A6"/>
    <w:rsid w:val="00E1334E"/>
    <w:rsid w:val="00E145E4"/>
    <w:rsid w:val="00E1483A"/>
    <w:rsid w:val="00E14C97"/>
    <w:rsid w:val="00E152B9"/>
    <w:rsid w:val="00E15628"/>
    <w:rsid w:val="00E209C8"/>
    <w:rsid w:val="00E20D4D"/>
    <w:rsid w:val="00E21376"/>
    <w:rsid w:val="00E2213D"/>
    <w:rsid w:val="00E223E4"/>
    <w:rsid w:val="00E23298"/>
    <w:rsid w:val="00E2458F"/>
    <w:rsid w:val="00E376DB"/>
    <w:rsid w:val="00E41CA3"/>
    <w:rsid w:val="00E43D11"/>
    <w:rsid w:val="00E4416E"/>
    <w:rsid w:val="00E45405"/>
    <w:rsid w:val="00E53AC5"/>
    <w:rsid w:val="00E552FC"/>
    <w:rsid w:val="00E60D26"/>
    <w:rsid w:val="00E635D8"/>
    <w:rsid w:val="00E65249"/>
    <w:rsid w:val="00E66B56"/>
    <w:rsid w:val="00E66F9C"/>
    <w:rsid w:val="00E70DB8"/>
    <w:rsid w:val="00E7162F"/>
    <w:rsid w:val="00E76002"/>
    <w:rsid w:val="00E76FCE"/>
    <w:rsid w:val="00E77139"/>
    <w:rsid w:val="00E81D18"/>
    <w:rsid w:val="00E84378"/>
    <w:rsid w:val="00E84567"/>
    <w:rsid w:val="00E84A7D"/>
    <w:rsid w:val="00E921AB"/>
    <w:rsid w:val="00E92AEB"/>
    <w:rsid w:val="00E960B3"/>
    <w:rsid w:val="00EA09D6"/>
    <w:rsid w:val="00EA0D22"/>
    <w:rsid w:val="00EA69C7"/>
    <w:rsid w:val="00EB1859"/>
    <w:rsid w:val="00EB3547"/>
    <w:rsid w:val="00EB486B"/>
    <w:rsid w:val="00EC065B"/>
    <w:rsid w:val="00EC3067"/>
    <w:rsid w:val="00EC3497"/>
    <w:rsid w:val="00EC3716"/>
    <w:rsid w:val="00ED04AB"/>
    <w:rsid w:val="00EE2523"/>
    <w:rsid w:val="00EE4D25"/>
    <w:rsid w:val="00EE6A55"/>
    <w:rsid w:val="00EF2390"/>
    <w:rsid w:val="00EF4E0D"/>
    <w:rsid w:val="00EF7B8D"/>
    <w:rsid w:val="00F02144"/>
    <w:rsid w:val="00F02BA4"/>
    <w:rsid w:val="00F038FD"/>
    <w:rsid w:val="00F043D8"/>
    <w:rsid w:val="00F04EC1"/>
    <w:rsid w:val="00F067B5"/>
    <w:rsid w:val="00F070B3"/>
    <w:rsid w:val="00F07FD3"/>
    <w:rsid w:val="00F10167"/>
    <w:rsid w:val="00F120C7"/>
    <w:rsid w:val="00F16C57"/>
    <w:rsid w:val="00F228EC"/>
    <w:rsid w:val="00F23CE8"/>
    <w:rsid w:val="00F24DF0"/>
    <w:rsid w:val="00F348F9"/>
    <w:rsid w:val="00F41417"/>
    <w:rsid w:val="00F43A3C"/>
    <w:rsid w:val="00F44894"/>
    <w:rsid w:val="00F51339"/>
    <w:rsid w:val="00F52D4A"/>
    <w:rsid w:val="00F5758E"/>
    <w:rsid w:val="00F61F65"/>
    <w:rsid w:val="00F634BF"/>
    <w:rsid w:val="00F63DC6"/>
    <w:rsid w:val="00F727D3"/>
    <w:rsid w:val="00F74A56"/>
    <w:rsid w:val="00F76E1E"/>
    <w:rsid w:val="00F842F3"/>
    <w:rsid w:val="00F84374"/>
    <w:rsid w:val="00F843B3"/>
    <w:rsid w:val="00F845FD"/>
    <w:rsid w:val="00F92992"/>
    <w:rsid w:val="00F93764"/>
    <w:rsid w:val="00F9420B"/>
    <w:rsid w:val="00FA0C7B"/>
    <w:rsid w:val="00FA6CEB"/>
    <w:rsid w:val="00FA7755"/>
    <w:rsid w:val="00FB0361"/>
    <w:rsid w:val="00FB5E96"/>
    <w:rsid w:val="00FB62CB"/>
    <w:rsid w:val="00FB7C24"/>
    <w:rsid w:val="00FC077D"/>
    <w:rsid w:val="00FC0EC0"/>
    <w:rsid w:val="00FC16A8"/>
    <w:rsid w:val="00FC2071"/>
    <w:rsid w:val="00FC3B14"/>
    <w:rsid w:val="00FC647D"/>
    <w:rsid w:val="00FE1E45"/>
    <w:rsid w:val="00FE2D18"/>
    <w:rsid w:val="00FE3CF6"/>
    <w:rsid w:val="00FE447B"/>
    <w:rsid w:val="00FE652C"/>
    <w:rsid w:val="00FE7303"/>
    <w:rsid w:val="00FF1A8D"/>
    <w:rsid w:val="00FF61FA"/>
    <w:rsid w:val="00FF7CA8"/>
    <w:rsid w:val="0137DB45"/>
    <w:rsid w:val="03B6C1F0"/>
    <w:rsid w:val="198C61CD"/>
    <w:rsid w:val="207EBB54"/>
    <w:rsid w:val="23BBD030"/>
    <w:rsid w:val="2594137D"/>
    <w:rsid w:val="41102F7E"/>
    <w:rsid w:val="4E6FC4A2"/>
    <w:rsid w:val="500D5287"/>
    <w:rsid w:val="59B3D026"/>
    <w:rsid w:val="5C224D97"/>
    <w:rsid w:val="5CA20ACB"/>
    <w:rsid w:val="6E8C8EE3"/>
    <w:rsid w:val="7EF4C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A643E5"/>
  <w15:chartTrackingRefBased/>
  <w15:docId w15:val="{7FADF928-8788-4EAA-8A33-300A7CC39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3E51"/>
    <w:pPr>
      <w:keepNext/>
      <w:spacing w:before="240" w:after="60"/>
      <w:outlineLvl w:val="1"/>
    </w:pPr>
    <w:rPr>
      <w:rFonts w:ascii="Calibri Light" w:eastAsia="Malgun Gothic" w:hAnsi="Calibri Light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70B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B13AA"/>
    <w:pPr>
      <w:spacing w:before="240" w:after="60"/>
      <w:outlineLvl w:val="6"/>
    </w:pPr>
    <w:rPr>
      <w:rFonts w:ascii="Calibri" w:hAnsi="Calibri" w:cs="Arial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E0737B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737B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semiHidden/>
    <w:pPr>
      <w:shd w:val="clear" w:color="auto" w:fill="000080"/>
    </w:pPr>
    <w:rPr>
      <w:rFonts w:ascii="Tahoma" w:hAnsi="Tahoma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uiPriority w:val="99"/>
    <w:unhideWhenUsed/>
    <w:rsid w:val="007B252A"/>
    <w:rPr>
      <w:color w:val="0000FF"/>
      <w:u w:val="single"/>
    </w:rPr>
  </w:style>
  <w:style w:type="character" w:styleId="Strong">
    <w:name w:val="Strong"/>
    <w:uiPriority w:val="22"/>
    <w:qFormat/>
    <w:rsid w:val="007B252A"/>
    <w:rPr>
      <w:b/>
      <w:bCs/>
    </w:rPr>
  </w:style>
  <w:style w:type="paragraph" w:customStyle="1" w:styleId="ColorfulList-Accent11">
    <w:name w:val="Colorful List - Accent 11"/>
    <w:basedOn w:val="Normal"/>
    <w:uiPriority w:val="34"/>
    <w:qFormat/>
    <w:rsid w:val="00815337"/>
    <w:pPr>
      <w:ind w:left="720"/>
    </w:pPr>
    <w:rPr>
      <w:rFonts w:eastAsia="Calibri"/>
      <w:lang w:val="es-PA" w:eastAsia="es-PA"/>
    </w:rPr>
  </w:style>
  <w:style w:type="character" w:customStyle="1" w:styleId="Heading8Char">
    <w:name w:val="Heading 8 Char"/>
    <w:link w:val="Heading8"/>
    <w:uiPriority w:val="9"/>
    <w:rsid w:val="00E0737B"/>
    <w:rPr>
      <w:rFonts w:ascii="Calibri" w:eastAsia="Times New Roman" w:hAnsi="Calibri" w:cs="Times New Roman"/>
      <w:i/>
      <w:iCs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E0737B"/>
    <w:pPr>
      <w:snapToGrid w:val="0"/>
      <w:ind w:left="360"/>
    </w:pPr>
    <w:rPr>
      <w:sz w:val="24"/>
    </w:rPr>
  </w:style>
  <w:style w:type="character" w:customStyle="1" w:styleId="BodyTextIndentChar">
    <w:name w:val="Body Text Indent Char"/>
    <w:link w:val="BodyTextIndent"/>
    <w:semiHidden/>
    <w:rsid w:val="00E0737B"/>
    <w:rPr>
      <w:sz w:val="24"/>
    </w:rPr>
  </w:style>
  <w:style w:type="paragraph" w:styleId="BodyTextIndent2">
    <w:name w:val="Body Text Indent 2"/>
    <w:basedOn w:val="Normal"/>
    <w:link w:val="BodyTextIndent2Char"/>
    <w:unhideWhenUsed/>
    <w:rsid w:val="00E0737B"/>
    <w:pPr>
      <w:tabs>
        <w:tab w:val="left" w:pos="-720"/>
        <w:tab w:val="left" w:pos="0"/>
        <w:tab w:val="left" w:pos="720"/>
      </w:tabs>
      <w:suppressAutoHyphens/>
      <w:ind w:left="720" w:hanging="720"/>
      <w:jc w:val="both"/>
    </w:pPr>
    <w:rPr>
      <w:spacing w:val="-3"/>
      <w:lang w:val="en-GB"/>
    </w:rPr>
  </w:style>
  <w:style w:type="character" w:customStyle="1" w:styleId="BodyTextIndent2Char">
    <w:name w:val="Body Text Indent 2 Char"/>
    <w:link w:val="BodyTextIndent2"/>
    <w:rsid w:val="00E0737B"/>
    <w:rPr>
      <w:spacing w:val="-3"/>
      <w:lang w:val="en-GB"/>
    </w:rPr>
  </w:style>
  <w:style w:type="paragraph" w:styleId="BlockText">
    <w:name w:val="Block Text"/>
    <w:basedOn w:val="Normal"/>
    <w:semiHidden/>
    <w:unhideWhenUsed/>
    <w:rsid w:val="00E0737B"/>
    <w:pPr>
      <w:ind w:left="1008" w:right="-576" w:hanging="720"/>
      <w:jc w:val="both"/>
      <w:outlineLvl w:val="0"/>
    </w:pPr>
  </w:style>
  <w:style w:type="character" w:styleId="CommentReference">
    <w:name w:val="annotation reference"/>
    <w:uiPriority w:val="99"/>
    <w:unhideWhenUsed/>
    <w:rsid w:val="002C1F7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C1F7A"/>
  </w:style>
  <w:style w:type="character" w:customStyle="1" w:styleId="CommentTextChar">
    <w:name w:val="Comment Text Char"/>
    <w:basedOn w:val="DefaultParagraphFont"/>
    <w:link w:val="CommentText"/>
    <w:rsid w:val="002C1F7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1F7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C1F7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1F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C1F7A"/>
    <w:rPr>
      <w:rFonts w:ascii="Tahoma" w:hAnsi="Tahoma" w:cs="Tahoma"/>
      <w:sz w:val="16"/>
      <w:szCs w:val="16"/>
    </w:rPr>
  </w:style>
  <w:style w:type="paragraph" w:customStyle="1" w:styleId="BankNormal">
    <w:name w:val="BankNormal"/>
    <w:basedOn w:val="Normal"/>
    <w:rsid w:val="00797453"/>
    <w:pPr>
      <w:spacing w:after="240"/>
    </w:pPr>
    <w:rPr>
      <w:sz w:val="24"/>
    </w:rPr>
  </w:style>
  <w:style w:type="paragraph" w:customStyle="1" w:styleId="SectionVHeader">
    <w:name w:val="Section V. Header"/>
    <w:basedOn w:val="Normal"/>
    <w:rsid w:val="00797453"/>
    <w:pPr>
      <w:jc w:val="center"/>
    </w:pPr>
    <w:rPr>
      <w:b/>
      <w:sz w:val="36"/>
    </w:rPr>
  </w:style>
  <w:style w:type="paragraph" w:customStyle="1" w:styleId="Outline">
    <w:name w:val="Outline"/>
    <w:basedOn w:val="Normal"/>
    <w:rsid w:val="00797453"/>
    <w:pPr>
      <w:spacing w:before="240"/>
    </w:pPr>
    <w:rPr>
      <w:kern w:val="28"/>
      <w:sz w:val="24"/>
    </w:rPr>
  </w:style>
  <w:style w:type="paragraph" w:customStyle="1" w:styleId="Outline1">
    <w:name w:val="Outline1"/>
    <w:basedOn w:val="Outline"/>
    <w:next w:val="Normal"/>
    <w:rsid w:val="00797453"/>
    <w:pPr>
      <w:keepNext/>
      <w:tabs>
        <w:tab w:val="num" w:pos="360"/>
      </w:tabs>
      <w:ind w:left="360" w:hanging="360"/>
    </w:pPr>
  </w:style>
  <w:style w:type="paragraph" w:styleId="BodyText">
    <w:name w:val="Body Text"/>
    <w:basedOn w:val="Normal"/>
    <w:link w:val="BodyTextChar"/>
    <w:uiPriority w:val="99"/>
    <w:unhideWhenUsed/>
    <w:rsid w:val="00797453"/>
    <w:pPr>
      <w:widowControl w:val="0"/>
      <w:overflowPunct w:val="0"/>
      <w:adjustRightInd w:val="0"/>
      <w:spacing w:after="120"/>
    </w:pPr>
    <w:rPr>
      <w:kern w:val="28"/>
      <w:sz w:val="24"/>
      <w:szCs w:val="24"/>
    </w:rPr>
  </w:style>
  <w:style w:type="character" w:customStyle="1" w:styleId="BodyTextChar">
    <w:name w:val="Body Text Char"/>
    <w:link w:val="BodyText"/>
    <w:uiPriority w:val="99"/>
    <w:rsid w:val="00797453"/>
    <w:rPr>
      <w:rFonts w:eastAsia="Times New Roman"/>
      <w:kern w:val="28"/>
      <w:sz w:val="24"/>
      <w:szCs w:val="24"/>
    </w:rPr>
  </w:style>
  <w:style w:type="paragraph" w:styleId="NormalWeb">
    <w:name w:val="Normal (Web)"/>
    <w:basedOn w:val="Normal"/>
    <w:uiPriority w:val="99"/>
    <w:rsid w:val="00CD497A"/>
    <w:pPr>
      <w:spacing w:beforeLines="1" w:afterLines="1"/>
    </w:pPr>
    <w:rPr>
      <w:rFonts w:ascii="Times" w:eastAsia="Calibri" w:hAnsi="Times"/>
    </w:rPr>
  </w:style>
  <w:style w:type="character" w:customStyle="1" w:styleId="Heading9Char">
    <w:name w:val="Heading 9 Char"/>
    <w:link w:val="Heading9"/>
    <w:uiPriority w:val="9"/>
    <w:rsid w:val="00737B84"/>
    <w:rPr>
      <w:rFonts w:ascii="Cambria" w:eastAsia="Times New Roman" w:hAnsi="Cambria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37B84"/>
    <w:pPr>
      <w:widowControl w:val="0"/>
      <w:overflowPunct w:val="0"/>
      <w:adjustRightInd w:val="0"/>
      <w:spacing w:after="120"/>
      <w:ind w:left="360"/>
    </w:pPr>
    <w:rPr>
      <w:kern w:val="28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737B84"/>
    <w:rPr>
      <w:rFonts w:eastAsia="Times New Roman"/>
      <w:kern w:val="28"/>
      <w:sz w:val="16"/>
      <w:szCs w:val="16"/>
    </w:rPr>
  </w:style>
  <w:style w:type="paragraph" w:customStyle="1" w:styleId="UNDPConditionShort">
    <w:name w:val="UNDP Condition Short"/>
    <w:basedOn w:val="Normal"/>
    <w:rsid w:val="00C523B6"/>
    <w:pPr>
      <w:widowControl w:val="0"/>
      <w:tabs>
        <w:tab w:val="left" w:pos="0"/>
        <w:tab w:val="left" w:pos="452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  <w:rPr>
      <w:rFonts w:ascii="CG Times" w:hAnsi="CG Times"/>
      <w:sz w:val="16"/>
    </w:rPr>
  </w:style>
  <w:style w:type="character" w:customStyle="1" w:styleId="Heading7Char">
    <w:name w:val="Heading 7 Char"/>
    <w:link w:val="Heading7"/>
    <w:uiPriority w:val="9"/>
    <w:rsid w:val="00BB13AA"/>
    <w:rPr>
      <w:rFonts w:ascii="Calibri" w:hAnsi="Calibri" w:cs="Arial"/>
      <w:sz w:val="24"/>
      <w:szCs w:val="24"/>
    </w:rPr>
  </w:style>
  <w:style w:type="character" w:styleId="FootnoteReference">
    <w:name w:val="footnote reference"/>
    <w:uiPriority w:val="99"/>
    <w:rsid w:val="00BB13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6E137C"/>
  </w:style>
  <w:style w:type="character" w:customStyle="1" w:styleId="FootnoteTextChar">
    <w:name w:val="Footnote Text Char"/>
    <w:link w:val="FootnoteText"/>
    <w:uiPriority w:val="99"/>
    <w:rsid w:val="006E137C"/>
    <w:rPr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7C70BD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A13C37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table" w:styleId="TableGrid">
    <w:name w:val="Table Grid"/>
    <w:basedOn w:val="TableNormal"/>
    <w:uiPriority w:val="39"/>
    <w:rsid w:val="00482D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61">
    <w:name w:val="head61"/>
    <w:rsid w:val="00F23CE8"/>
    <w:rPr>
      <w:rFonts w:ascii="Arial" w:hAnsi="Arial" w:cs="Arial" w:hint="default"/>
      <w:b/>
      <w:bCs/>
      <w:color w:val="666666"/>
      <w:sz w:val="21"/>
      <w:szCs w:val="21"/>
    </w:rPr>
  </w:style>
  <w:style w:type="character" w:customStyle="1" w:styleId="baec5a81-e4d6-4674-97f3-e9220f0136c1">
    <w:name w:val="baec5a81-e4d6-4674-97f3-e9220f0136c1"/>
    <w:rsid w:val="00F23CE8"/>
    <w:rPr>
      <w:rFonts w:ascii="Arial" w:hAnsi="Arial" w:cs="Arial" w:hint="default"/>
      <w:color w:val="666666"/>
      <w:sz w:val="20"/>
      <w:szCs w:val="20"/>
    </w:rPr>
  </w:style>
  <w:style w:type="character" w:styleId="UnresolvedMention">
    <w:name w:val="Unresolved Mention"/>
    <w:uiPriority w:val="99"/>
    <w:semiHidden/>
    <w:unhideWhenUsed/>
    <w:rsid w:val="00726B1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5F2A68"/>
    <w:rPr>
      <w:rFonts w:ascii="Calibri" w:eastAsia="Malgun Gothic" w:hAnsi="Calibri"/>
      <w:sz w:val="22"/>
      <w:szCs w:val="22"/>
    </w:rPr>
  </w:style>
  <w:style w:type="character" w:customStyle="1" w:styleId="HeaderChar">
    <w:name w:val="Header Char"/>
    <w:link w:val="Header"/>
    <w:uiPriority w:val="99"/>
    <w:rsid w:val="006E3FEE"/>
    <w:rPr>
      <w:lang w:eastAsia="en-US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6E3FEE"/>
    <w:rPr>
      <w:kern w:val="28"/>
      <w:sz w:val="22"/>
      <w:szCs w:val="24"/>
      <w:lang w:eastAsia="en-US"/>
    </w:rPr>
  </w:style>
  <w:style w:type="paragraph" w:customStyle="1" w:styleId="Section4-Heading1">
    <w:name w:val="Section 4 - Heading 1"/>
    <w:basedOn w:val="Normal"/>
    <w:rsid w:val="006E3FEE"/>
    <w:pPr>
      <w:pBdr>
        <w:bottom w:val="single" w:sz="4" w:space="1" w:color="auto"/>
      </w:pBdr>
      <w:spacing w:after="240"/>
      <w:jc w:val="center"/>
    </w:pPr>
    <w:rPr>
      <w:rFonts w:ascii="Times New Roman Bold" w:hAnsi="Times New Roman Bold"/>
      <w:b/>
      <w:sz w:val="32"/>
      <w:szCs w:val="24"/>
    </w:rPr>
  </w:style>
  <w:style w:type="paragraph" w:styleId="Caption">
    <w:name w:val="caption"/>
    <w:basedOn w:val="Normal"/>
    <w:next w:val="Normal"/>
    <w:qFormat/>
    <w:rsid w:val="00D73E51"/>
    <w:pPr>
      <w:jc w:val="center"/>
    </w:pPr>
    <w:rPr>
      <w:b/>
      <w:sz w:val="28"/>
    </w:rPr>
  </w:style>
  <w:style w:type="paragraph" w:customStyle="1" w:styleId="Heading2numbered">
    <w:name w:val="Heading 2 numbered"/>
    <w:basedOn w:val="Heading2"/>
    <w:next w:val="Normal"/>
    <w:rsid w:val="00D73E51"/>
    <w:pPr>
      <w:numPr>
        <w:ilvl w:val="1"/>
        <w:numId w:val="26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Cs w:val="0"/>
      <w:i w:val="0"/>
      <w:lang w:val="en-GB"/>
    </w:rPr>
  </w:style>
  <w:style w:type="character" w:customStyle="1" w:styleId="Heading2Char">
    <w:name w:val="Heading 2 Char"/>
    <w:link w:val="Heading2"/>
    <w:uiPriority w:val="9"/>
    <w:semiHidden/>
    <w:rsid w:val="00D73E51"/>
    <w:rPr>
      <w:rFonts w:ascii="Calibri Light" w:eastAsia="Malgun Gothic" w:hAnsi="Calibri Light" w:cs="Times New Roman"/>
      <w:b/>
      <w:bCs/>
      <w:i/>
      <w:iCs/>
      <w:sz w:val="28"/>
      <w:szCs w:val="28"/>
      <w:lang w:eastAsia="en-US"/>
    </w:rPr>
  </w:style>
  <w:style w:type="character" w:styleId="FollowedHyperlink">
    <w:name w:val="FollowedHyperlink"/>
    <w:uiPriority w:val="99"/>
    <w:semiHidden/>
    <w:unhideWhenUsed/>
    <w:rsid w:val="00624E8C"/>
    <w:rPr>
      <w:color w:val="954F72"/>
      <w:u w:val="single"/>
    </w:rPr>
  </w:style>
  <w:style w:type="paragraph" w:customStyle="1" w:styleId="Default">
    <w:name w:val="Default"/>
    <w:rsid w:val="005F30D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14EDB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numbering" w:customStyle="1" w:styleId="NoList1">
    <w:name w:val="No List1"/>
    <w:next w:val="NoList"/>
    <w:uiPriority w:val="99"/>
    <w:semiHidden/>
    <w:unhideWhenUsed/>
    <w:rsid w:val="00631EF8"/>
  </w:style>
  <w:style w:type="character" w:customStyle="1" w:styleId="Heading1Char">
    <w:name w:val="Heading 1 Char"/>
    <w:basedOn w:val="DefaultParagraphFont"/>
    <w:link w:val="Heading1"/>
    <w:rsid w:val="00631EF8"/>
    <w:rPr>
      <w:sz w:val="32"/>
      <w:lang w:eastAsia="en-US"/>
    </w:rPr>
  </w:style>
  <w:style w:type="character" w:customStyle="1" w:styleId="DocumentMapChar">
    <w:name w:val="Document Map Char"/>
    <w:basedOn w:val="DefaultParagraphFont"/>
    <w:link w:val="DocumentMap"/>
    <w:semiHidden/>
    <w:rsid w:val="00631EF8"/>
    <w:rPr>
      <w:rFonts w:ascii="Tahoma" w:hAnsi="Tahoma"/>
      <w:shd w:val="clear" w:color="auto" w:fill="00008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31EF8"/>
    <w:rPr>
      <w:lang w:eastAsia="en-US"/>
    </w:rPr>
  </w:style>
  <w:style w:type="paragraph" w:styleId="Revision">
    <w:name w:val="Revision"/>
    <w:hidden/>
    <w:uiPriority w:val="99"/>
    <w:semiHidden/>
    <w:rsid w:val="00C95F55"/>
    <w:rPr>
      <w:lang w:eastAsia="en-US"/>
    </w:rPr>
  </w:style>
  <w:style w:type="paragraph" w:customStyle="1" w:styleId="xxmsolistparagraph">
    <w:name w:val="x_xmsolistparagraph"/>
    <w:basedOn w:val="Normal"/>
    <w:uiPriority w:val="99"/>
    <w:semiHidden/>
    <w:rsid w:val="006B6CFB"/>
    <w:pPr>
      <w:spacing w:before="100" w:beforeAutospacing="1" w:after="100" w:afterAutospacing="1"/>
    </w:pPr>
    <w:rPr>
      <w:rFonts w:ascii="Calibri" w:eastAsiaTheme="minorEastAsia" w:hAnsi="Calibri" w:cs="Calibri"/>
      <w:sz w:val="22"/>
      <w:szCs w:val="22"/>
      <w:lang w:eastAsia="ko-KR"/>
    </w:rPr>
  </w:style>
  <w:style w:type="character" w:customStyle="1" w:styleId="apple-converted-space">
    <w:name w:val="apple-converted-space"/>
    <w:basedOn w:val="DefaultParagraphFont"/>
    <w:rsid w:val="006B6CFB"/>
  </w:style>
  <w:style w:type="character" w:customStyle="1" w:styleId="ui-provider">
    <w:name w:val="ui-provider"/>
    <w:basedOn w:val="DefaultParagraphFont"/>
    <w:rsid w:val="00991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7" ma:contentTypeDescription="Create a new document." ma:contentTypeScope="" ma:versionID="1290fb336625f7e9773d6f6c49ea7f72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d949da25486b8abb96efd920e573680a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A4088D18-8F5F-4BBA-A30E-BCBDD0249C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4523C8F-2618-4786-8190-238763EB417F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3.xml><?xml version="1.0" encoding="utf-8"?>
<ds:datastoreItem xmlns:ds="http://schemas.openxmlformats.org/officeDocument/2006/customXml" ds:itemID="{F9034073-D878-49F6-A50B-20D70AA8842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711307B-7E59-419C-B222-63E284252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2BBD489-8FE8-4D86-A378-29AA4A8AC854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281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QUOTATION (RFQ)</vt:lpstr>
    </vt:vector>
  </TitlesOfParts>
  <Company>UNDP</Company>
  <LinksUpToDate>false</LinksUpToDate>
  <CharactersWithSpaces>1749</CharactersWithSpaces>
  <SharedDoc>false</SharedDoc>
  <HLinks>
    <vt:vector size="114" baseType="variant">
      <vt:variant>
        <vt:i4>7667829</vt:i4>
      </vt:variant>
      <vt:variant>
        <vt:i4>54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51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48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7667829</vt:i4>
      </vt:variant>
      <vt:variant>
        <vt:i4>45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2293870</vt:i4>
      </vt:variant>
      <vt:variant>
        <vt:i4>42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</vt:lpwstr>
      </vt:variant>
      <vt:variant>
        <vt:lpwstr/>
      </vt:variant>
      <vt:variant>
        <vt:i4>7667829</vt:i4>
      </vt:variant>
      <vt:variant>
        <vt:i4>39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36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33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7667829</vt:i4>
      </vt:variant>
      <vt:variant>
        <vt:i4>30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2293870</vt:i4>
      </vt:variant>
      <vt:variant>
        <vt:i4>27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</vt:lpwstr>
      </vt:variant>
      <vt:variant>
        <vt:lpwstr/>
      </vt:variant>
      <vt:variant>
        <vt:i4>2687084</vt:i4>
      </vt:variant>
      <vt:variant>
        <vt:i4>24</vt:i4>
      </vt:variant>
      <vt:variant>
        <vt:i4>0</vt:i4>
      </vt:variant>
      <vt:variant>
        <vt:i4>5</vt:i4>
      </vt:variant>
      <vt:variant>
        <vt:lpwstr>http://www.greenclimate.fund/brandingguidelines.pdf</vt:lpwstr>
      </vt:variant>
      <vt:variant>
        <vt:lpwstr/>
      </vt:variant>
      <vt:variant>
        <vt:i4>5242910</vt:i4>
      </vt:variant>
      <vt:variant>
        <vt:i4>21</vt:i4>
      </vt:variant>
      <vt:variant>
        <vt:i4>0</vt:i4>
      </vt:variant>
      <vt:variant>
        <vt:i4>5</vt:i4>
      </vt:variant>
      <vt:variant>
        <vt:lpwstr>https://g.cf/branding</vt:lpwstr>
      </vt:variant>
      <vt:variant>
        <vt:lpwstr/>
      </vt:variant>
      <vt:variant>
        <vt:i4>7864380</vt:i4>
      </vt:variant>
      <vt:variant>
        <vt:i4>18</vt:i4>
      </vt:variant>
      <vt:variant>
        <vt:i4>0</vt:i4>
      </vt:variant>
      <vt:variant>
        <vt:i4>5</vt:i4>
      </vt:variant>
      <vt:variant>
        <vt:lpwstr>https://m.map.naver.com/search2/search.nhn?query=gcf</vt:lpwstr>
      </vt:variant>
      <vt:variant>
        <vt:lpwstr>/map/1/34827219</vt:lpwstr>
      </vt:variant>
      <vt:variant>
        <vt:i4>5308527</vt:i4>
      </vt:variant>
      <vt:variant>
        <vt:i4>15</vt:i4>
      </vt:variant>
      <vt:variant>
        <vt:i4>0</vt:i4>
      </vt:variant>
      <vt:variant>
        <vt:i4>5</vt:i4>
      </vt:variant>
      <vt:variant>
        <vt:lpwstr>mailto:XXX@gcfund.org</vt:lpwstr>
      </vt:variant>
      <vt:variant>
        <vt:lpwstr/>
      </vt:variant>
      <vt:variant>
        <vt:i4>2687084</vt:i4>
      </vt:variant>
      <vt:variant>
        <vt:i4>12</vt:i4>
      </vt:variant>
      <vt:variant>
        <vt:i4>0</vt:i4>
      </vt:variant>
      <vt:variant>
        <vt:i4>5</vt:i4>
      </vt:variant>
      <vt:variant>
        <vt:lpwstr>http://www.greenclimate.fund/brandingguidelines.pdf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5308527</vt:i4>
      </vt:variant>
      <vt:variant>
        <vt:i4>3</vt:i4>
      </vt:variant>
      <vt:variant>
        <vt:i4>0</vt:i4>
      </vt:variant>
      <vt:variant>
        <vt:i4>5</vt:i4>
      </vt:variant>
      <vt:variant>
        <vt:lpwstr>mailto:XXX@gcfund.org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QUOTATION (RFQ)</dc:title>
  <dc:subject/>
  <dc:creator>tsd</dc:creator>
  <cp:keywords/>
  <cp:lastModifiedBy>Jiwon Kim</cp:lastModifiedBy>
  <cp:revision>41</cp:revision>
  <cp:lastPrinted>2013-05-06T17:41:00Z</cp:lastPrinted>
  <dcterms:created xsi:type="dcterms:W3CDTF">2023-09-19T06:22:00Z</dcterms:created>
  <dcterms:modified xsi:type="dcterms:W3CDTF">2023-10-02T14:59:00Z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display_urn:schemas-microsoft-com:office:office#Editor">
    <vt:lpwstr>Arjuna Kadirgamar</vt:lpwstr>
  </property>
  <property fmtid="{D5CDD505-2E9C-101B-9397-08002B2CF9AE}" pid="4" name="xd_Signature">
    <vt:lpwstr/>
  </property>
  <property fmtid="{D5CDD505-2E9C-101B-9397-08002B2CF9AE}" pid="5" name="Order">
    <vt:lpwstr>240800.000000000</vt:lpwstr>
  </property>
  <property fmtid="{D5CDD505-2E9C-101B-9397-08002B2CF9AE}" pid="6" name="TemplateUrl">
    <vt:lpwstr/>
  </property>
  <property fmtid="{D5CDD505-2E9C-101B-9397-08002B2CF9AE}" pid="7" name="xd_ProgID">
    <vt:lpwstr/>
  </property>
  <property fmtid="{D5CDD505-2E9C-101B-9397-08002B2CF9AE}" pid="8" name="display_urn:schemas-microsoft-com:office:office#Author">
    <vt:lpwstr>Arjuna Kadirgamar</vt:lpwstr>
  </property>
  <property fmtid="{D5CDD505-2E9C-101B-9397-08002B2CF9AE}" pid="9" name="MediaServiceImageTags">
    <vt:lpwstr/>
  </property>
  <property fmtid="{D5CDD505-2E9C-101B-9397-08002B2CF9AE}" pid="10" name="GrammarlyDocumentId">
    <vt:lpwstr>37b4d8b4c3024e3cdbff12debacc7e9f5042483cdcf7dd90d5a4336a1386aa0b</vt:lpwstr>
  </property>
</Properties>
</file>